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85" w:rsidRPr="00C1220D" w:rsidRDefault="004C7685" w:rsidP="00C1220D">
      <w:pPr>
        <w:jc w:val="center"/>
        <w:rPr>
          <w:sz w:val="28"/>
          <w:szCs w:val="28"/>
        </w:rPr>
      </w:pPr>
      <w:r w:rsidRPr="00C1220D">
        <w:rPr>
          <w:sz w:val="28"/>
          <w:szCs w:val="28"/>
        </w:rPr>
        <w:t>Why Jesus Was Rejected</w:t>
      </w:r>
    </w:p>
    <w:p w:rsidR="002963B0" w:rsidRPr="00C1220D" w:rsidRDefault="00BA7F1E" w:rsidP="00C1220D">
      <w:pPr>
        <w:jc w:val="center"/>
        <w:rPr>
          <w:sz w:val="28"/>
          <w:szCs w:val="28"/>
        </w:rPr>
      </w:pPr>
      <w:r w:rsidRPr="00C1220D">
        <w:rPr>
          <w:sz w:val="28"/>
          <w:szCs w:val="28"/>
        </w:rPr>
        <w:t>John 12:37-50</w:t>
      </w:r>
    </w:p>
    <w:p w:rsidR="00C1220D" w:rsidRPr="00C1220D" w:rsidRDefault="00C1220D" w:rsidP="00BA7F1E">
      <w:pPr>
        <w:rPr>
          <w:sz w:val="20"/>
          <w:szCs w:val="28"/>
        </w:rPr>
      </w:pPr>
    </w:p>
    <w:p w:rsidR="00BD4830" w:rsidRPr="00C1220D" w:rsidRDefault="00BD4830" w:rsidP="00BA7F1E">
      <w:pPr>
        <w:rPr>
          <w:sz w:val="28"/>
          <w:szCs w:val="28"/>
        </w:rPr>
      </w:pPr>
      <w:r w:rsidRPr="00C1220D">
        <w:rPr>
          <w:sz w:val="28"/>
          <w:szCs w:val="28"/>
        </w:rPr>
        <w:t>Introduction:</w:t>
      </w:r>
    </w:p>
    <w:p w:rsidR="00BD4830" w:rsidRPr="00C1220D" w:rsidRDefault="00BD4830" w:rsidP="00BA7F1E">
      <w:pPr>
        <w:rPr>
          <w:sz w:val="20"/>
          <w:szCs w:val="28"/>
        </w:rPr>
      </w:pPr>
    </w:p>
    <w:p w:rsidR="004612FE" w:rsidRPr="00C1220D" w:rsidRDefault="004612FE" w:rsidP="00BA7F1E">
      <w:pPr>
        <w:rPr>
          <w:sz w:val="28"/>
          <w:szCs w:val="28"/>
        </w:rPr>
      </w:pPr>
      <w:r w:rsidRPr="00C1220D">
        <w:rPr>
          <w:sz w:val="28"/>
          <w:szCs w:val="28"/>
        </w:rPr>
        <w:t xml:space="preserve">I. </w:t>
      </w:r>
      <w:r w:rsidR="00076126" w:rsidRPr="00C1220D">
        <w:rPr>
          <w:sz w:val="28"/>
          <w:szCs w:val="28"/>
        </w:rPr>
        <w:t>John’s Explanation</w:t>
      </w:r>
      <w:r w:rsidR="00F14802" w:rsidRPr="00C1220D">
        <w:rPr>
          <w:sz w:val="28"/>
          <w:szCs w:val="28"/>
        </w:rPr>
        <w:t xml:space="preserve"> – </w:t>
      </w:r>
      <w:r w:rsidR="002105ED">
        <w:rPr>
          <w:sz w:val="28"/>
          <w:szCs w:val="28"/>
        </w:rPr>
        <w:t>12:</w:t>
      </w:r>
      <w:r w:rsidR="00F14802" w:rsidRPr="00C1220D">
        <w:rPr>
          <w:sz w:val="28"/>
          <w:szCs w:val="28"/>
        </w:rPr>
        <w:t>37-43</w:t>
      </w:r>
    </w:p>
    <w:p w:rsidR="00C1220D" w:rsidRPr="002105ED" w:rsidRDefault="00BD4830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</w:p>
    <w:p w:rsidR="00BD4830" w:rsidRPr="00C1220D" w:rsidRDefault="00BD4830" w:rsidP="002105ED">
      <w:pPr>
        <w:ind w:left="360"/>
        <w:rPr>
          <w:sz w:val="28"/>
          <w:szCs w:val="28"/>
        </w:rPr>
      </w:pPr>
      <w:r w:rsidRPr="00C1220D">
        <w:rPr>
          <w:sz w:val="28"/>
          <w:szCs w:val="28"/>
        </w:rPr>
        <w:t xml:space="preserve">A. </w:t>
      </w:r>
      <w:r w:rsidR="007564FD" w:rsidRPr="00C1220D">
        <w:rPr>
          <w:sz w:val="28"/>
          <w:szCs w:val="28"/>
        </w:rPr>
        <w:t>Open Unbelief</w:t>
      </w:r>
      <w:r w:rsidRPr="00C1220D">
        <w:rPr>
          <w:sz w:val="28"/>
          <w:szCs w:val="28"/>
        </w:rPr>
        <w:t xml:space="preserve"> – </w:t>
      </w:r>
      <w:r w:rsidR="002105ED">
        <w:rPr>
          <w:sz w:val="28"/>
          <w:szCs w:val="28"/>
        </w:rPr>
        <w:t>12:</w:t>
      </w:r>
      <w:r w:rsidRPr="00C1220D">
        <w:rPr>
          <w:sz w:val="28"/>
          <w:szCs w:val="28"/>
        </w:rPr>
        <w:t>37-41</w:t>
      </w:r>
    </w:p>
    <w:p w:rsidR="00C1220D" w:rsidRPr="002105ED" w:rsidRDefault="007C12E9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  <w:r w:rsidRPr="00C1220D">
        <w:rPr>
          <w:sz w:val="28"/>
          <w:szCs w:val="28"/>
        </w:rPr>
        <w:tab/>
      </w:r>
    </w:p>
    <w:p w:rsidR="004D620E" w:rsidRPr="00C1220D" w:rsidRDefault="007C12E9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>1.</w:t>
      </w:r>
      <w:r w:rsidR="00290D73" w:rsidRPr="00C1220D">
        <w:rPr>
          <w:sz w:val="28"/>
          <w:szCs w:val="28"/>
        </w:rPr>
        <w:t xml:space="preserve"> </w:t>
      </w:r>
      <w:r w:rsidRPr="00C1220D">
        <w:rPr>
          <w:sz w:val="28"/>
          <w:szCs w:val="28"/>
        </w:rPr>
        <w:t>Delibe</w:t>
      </w:r>
      <w:r w:rsidR="002105ED">
        <w:rPr>
          <w:sz w:val="28"/>
          <w:szCs w:val="28"/>
        </w:rPr>
        <w:t>rately F</w:t>
      </w:r>
      <w:r w:rsidR="00290D73" w:rsidRPr="00C1220D">
        <w:rPr>
          <w:sz w:val="28"/>
          <w:szCs w:val="28"/>
        </w:rPr>
        <w:t xml:space="preserve">ostered – </w:t>
      </w:r>
      <w:r w:rsidR="002105ED">
        <w:rPr>
          <w:sz w:val="28"/>
          <w:szCs w:val="28"/>
        </w:rPr>
        <w:t>12:</w:t>
      </w:r>
      <w:r w:rsidR="00290D73" w:rsidRPr="00C1220D">
        <w:rPr>
          <w:sz w:val="28"/>
          <w:szCs w:val="28"/>
        </w:rPr>
        <w:t>37</w:t>
      </w:r>
    </w:p>
    <w:p w:rsidR="00C1220D" w:rsidRPr="002105ED" w:rsidRDefault="00250EAA" w:rsidP="002105ED">
      <w:pPr>
        <w:ind w:left="990"/>
        <w:rPr>
          <w:szCs w:val="28"/>
        </w:rPr>
      </w:pPr>
      <w:r w:rsidRPr="002105ED">
        <w:rPr>
          <w:szCs w:val="28"/>
        </w:rPr>
        <w:tab/>
      </w:r>
      <w:r w:rsidRPr="002105ED">
        <w:rPr>
          <w:szCs w:val="28"/>
        </w:rPr>
        <w:tab/>
      </w:r>
    </w:p>
    <w:p w:rsidR="002105ED" w:rsidRDefault="002105ED" w:rsidP="002105ED">
      <w:pPr>
        <w:ind w:left="1080"/>
      </w:pPr>
      <w:r w:rsidRPr="002105ED">
        <w:t>“</w:t>
      </w:r>
      <w:r w:rsidR="00250EAA" w:rsidRPr="002105ED">
        <w:t>But although He had done so many ﻿﻿signs before them, they did not believe in Him</w:t>
      </w:r>
      <w:r>
        <w:t>.”</w:t>
      </w:r>
    </w:p>
    <w:p w:rsidR="00250EAA" w:rsidRPr="00C1220D" w:rsidRDefault="00250EAA" w:rsidP="002105ED">
      <w:pPr>
        <w:ind w:left="1080"/>
        <w:rPr>
          <w:sz w:val="28"/>
          <w:szCs w:val="28"/>
        </w:rPr>
      </w:pPr>
      <w:r w:rsidRPr="00C1220D">
        <w:rPr>
          <w:sz w:val="28"/>
          <w:szCs w:val="28"/>
        </w:rPr>
        <w:tab/>
      </w:r>
    </w:p>
    <w:p w:rsidR="00290D73" w:rsidRPr="00C1220D" w:rsidRDefault="003836EB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 xml:space="preserve">2. Divinely Foretold – </w:t>
      </w:r>
      <w:r w:rsidR="002105ED">
        <w:rPr>
          <w:sz w:val="28"/>
          <w:szCs w:val="28"/>
        </w:rPr>
        <w:t>12:</w:t>
      </w:r>
      <w:r w:rsidRPr="00C1220D">
        <w:rPr>
          <w:sz w:val="28"/>
          <w:szCs w:val="28"/>
        </w:rPr>
        <w:t>38-41</w:t>
      </w:r>
    </w:p>
    <w:p w:rsidR="00C1220D" w:rsidRPr="002105ED" w:rsidRDefault="00EA5042" w:rsidP="002105ED">
      <w:pPr>
        <w:ind w:left="990"/>
        <w:jc w:val="both"/>
        <w:rPr>
          <w:szCs w:val="28"/>
          <w:vertAlign w:val="superscript"/>
        </w:rPr>
      </w:pPr>
      <w:r w:rsidRPr="002105ED">
        <w:rPr>
          <w:szCs w:val="28"/>
          <w:vertAlign w:val="superscript"/>
        </w:rPr>
        <w:tab/>
      </w:r>
      <w:r w:rsidRPr="002105ED">
        <w:rPr>
          <w:szCs w:val="28"/>
          <w:vertAlign w:val="superscript"/>
        </w:rPr>
        <w:tab/>
      </w:r>
    </w:p>
    <w:p w:rsidR="005A697A" w:rsidRDefault="002105ED" w:rsidP="002105ED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EA5042" w:rsidRPr="002105ED">
        <w:rPr>
          <w:szCs w:val="28"/>
        </w:rPr>
        <w:t>that</w:t>
      </w:r>
      <w:proofErr w:type="gramEnd"/>
      <w:r w:rsidR="00EA5042" w:rsidRPr="002105ED">
        <w:rPr>
          <w:szCs w:val="28"/>
        </w:rPr>
        <w:t xml:space="preserve"> the word of Isaiah the prophet might be fulfilled, which he spoke: </w:t>
      </w:r>
    </w:p>
    <w:p w:rsidR="005A697A" w:rsidRDefault="005A697A" w:rsidP="002105ED">
      <w:pPr>
        <w:ind w:left="1080"/>
        <w:jc w:val="both"/>
        <w:rPr>
          <w:szCs w:val="28"/>
        </w:rPr>
      </w:pPr>
    </w:p>
    <w:p w:rsidR="005A697A" w:rsidRDefault="00C5577B" w:rsidP="002105ED">
      <w:pPr>
        <w:ind w:left="1080"/>
        <w:jc w:val="both"/>
        <w:rPr>
          <w:szCs w:val="28"/>
        </w:rPr>
      </w:pPr>
      <w:r w:rsidRPr="002105ED">
        <w:rPr>
          <w:szCs w:val="28"/>
        </w:rPr>
        <w:t xml:space="preserve">Lord, who has believed our report? </w:t>
      </w:r>
      <w:r w:rsidRPr="002105ED">
        <w:rPr>
          <w:i/>
          <w:iCs/>
          <w:szCs w:val="28"/>
        </w:rPr>
        <w:t xml:space="preserve">And to whom has the arm of the </w:t>
      </w:r>
      <w:r w:rsidRPr="002105ED">
        <w:rPr>
          <w:i/>
          <w:iCs/>
          <w:smallCaps/>
          <w:szCs w:val="28"/>
        </w:rPr>
        <w:t>Lord</w:t>
      </w:r>
      <w:r w:rsidRPr="002105ED">
        <w:rPr>
          <w:szCs w:val="28"/>
        </w:rPr>
        <w:t xml:space="preserve"> been </w:t>
      </w:r>
      <w:r w:rsidR="00C1220D" w:rsidRPr="002105ED">
        <w:rPr>
          <w:szCs w:val="28"/>
        </w:rPr>
        <w:t xml:space="preserve">revealed?” </w:t>
      </w:r>
      <w:r w:rsidRPr="002105ED">
        <w:rPr>
          <w:szCs w:val="28"/>
        </w:rPr>
        <w:t xml:space="preserve">Therefore they could not believe, </w:t>
      </w:r>
    </w:p>
    <w:p w:rsidR="005A697A" w:rsidRDefault="005A697A" w:rsidP="002105ED">
      <w:pPr>
        <w:ind w:left="1080"/>
        <w:jc w:val="both"/>
        <w:rPr>
          <w:szCs w:val="28"/>
        </w:rPr>
      </w:pPr>
    </w:p>
    <w:p w:rsidR="005A697A" w:rsidRDefault="00C1220D" w:rsidP="002105ED">
      <w:pPr>
        <w:ind w:left="1080"/>
        <w:jc w:val="both"/>
        <w:rPr>
          <w:szCs w:val="28"/>
        </w:rPr>
      </w:pPr>
      <w:proofErr w:type="gramStart"/>
      <w:r w:rsidRPr="002105ED">
        <w:rPr>
          <w:szCs w:val="28"/>
        </w:rPr>
        <w:t>because</w:t>
      </w:r>
      <w:proofErr w:type="gramEnd"/>
      <w:r w:rsidRPr="002105ED">
        <w:rPr>
          <w:szCs w:val="28"/>
        </w:rPr>
        <w:t xml:space="preserve"> Isaiah said again:</w:t>
      </w:r>
      <w:r w:rsidR="002105ED">
        <w:rPr>
          <w:szCs w:val="28"/>
        </w:rPr>
        <w:t xml:space="preserve"> </w:t>
      </w:r>
      <w:r w:rsidR="00C5577B" w:rsidRPr="002105ED">
        <w:rPr>
          <w:i/>
          <w:iCs/>
          <w:szCs w:val="28"/>
        </w:rPr>
        <w:t>“He</w:t>
      </w:r>
      <w:r w:rsidR="00C5577B" w:rsidRPr="002105ED">
        <w:rPr>
          <w:szCs w:val="28"/>
        </w:rPr>
        <w:t xml:space="preserve"> ﻿﻿</w:t>
      </w:r>
      <w:r w:rsidR="00C5577B" w:rsidRPr="002105ED">
        <w:rPr>
          <w:i/>
          <w:iCs/>
          <w:szCs w:val="28"/>
        </w:rPr>
        <w:t>has blinded their eyes and hardened their hearts,</w:t>
      </w:r>
      <w:r w:rsidR="00C5577B" w:rsidRPr="002105ED">
        <w:rPr>
          <w:szCs w:val="28"/>
        </w:rPr>
        <w:t xml:space="preserve"> ﻿﻿</w:t>
      </w:r>
      <w:r w:rsidR="002105ED">
        <w:rPr>
          <w:i/>
          <w:iCs/>
          <w:szCs w:val="28"/>
        </w:rPr>
        <w:t>l</w:t>
      </w:r>
      <w:r w:rsidR="00C5577B" w:rsidRPr="002105ED">
        <w:rPr>
          <w:i/>
          <w:iCs/>
          <w:szCs w:val="28"/>
        </w:rPr>
        <w:t>est they should see with</w:t>
      </w:r>
      <w:r w:rsidR="00C5577B" w:rsidRPr="002105ED">
        <w:rPr>
          <w:szCs w:val="28"/>
        </w:rPr>
        <w:t xml:space="preserve"> their </w:t>
      </w:r>
      <w:r w:rsidR="00C5577B" w:rsidRPr="002105ED">
        <w:rPr>
          <w:i/>
          <w:iCs/>
          <w:szCs w:val="28"/>
        </w:rPr>
        <w:t>eyes,</w:t>
      </w:r>
      <w:r w:rsidR="00C5577B" w:rsidRPr="002105ED">
        <w:rPr>
          <w:szCs w:val="28"/>
        </w:rPr>
        <w:t xml:space="preserve"> </w:t>
      </w:r>
      <w:r w:rsidR="002105ED">
        <w:rPr>
          <w:szCs w:val="28"/>
        </w:rPr>
        <w:t>l</w:t>
      </w:r>
      <w:r w:rsidR="00C5577B" w:rsidRPr="002105ED">
        <w:rPr>
          <w:szCs w:val="28"/>
        </w:rPr>
        <w:t xml:space="preserve">est they should understand with their </w:t>
      </w:r>
      <w:r w:rsidR="00C5577B" w:rsidRPr="002105ED">
        <w:rPr>
          <w:i/>
          <w:iCs/>
          <w:szCs w:val="28"/>
        </w:rPr>
        <w:t>hearts and turn,</w:t>
      </w:r>
      <w:r w:rsidR="00C5577B" w:rsidRPr="002105ED">
        <w:rPr>
          <w:szCs w:val="28"/>
        </w:rPr>
        <w:t xml:space="preserve"> </w:t>
      </w:r>
      <w:r w:rsidRPr="002105ED">
        <w:rPr>
          <w:szCs w:val="28"/>
        </w:rPr>
        <w:t>s</w:t>
      </w:r>
      <w:r w:rsidR="005A697A">
        <w:rPr>
          <w:szCs w:val="28"/>
        </w:rPr>
        <w:t>o that I should heal them.” ﻿</w:t>
      </w:r>
    </w:p>
    <w:p w:rsidR="005A697A" w:rsidRDefault="005A697A" w:rsidP="002105ED">
      <w:pPr>
        <w:ind w:left="1080"/>
        <w:jc w:val="both"/>
        <w:rPr>
          <w:szCs w:val="28"/>
        </w:rPr>
      </w:pPr>
    </w:p>
    <w:p w:rsidR="00C1220D" w:rsidRPr="002105ED" w:rsidRDefault="00C5577B" w:rsidP="002105ED">
      <w:pPr>
        <w:ind w:left="1080"/>
        <w:jc w:val="both"/>
        <w:rPr>
          <w:szCs w:val="28"/>
        </w:rPr>
      </w:pPr>
      <w:r w:rsidRPr="002105ED">
        <w:rPr>
          <w:szCs w:val="28"/>
        </w:rPr>
        <w:t xml:space="preserve">These things Isaiah said ﻿﻿when he saw His </w:t>
      </w:r>
      <w:r w:rsidR="002105ED">
        <w:rPr>
          <w:szCs w:val="28"/>
        </w:rPr>
        <w:t>glory and spoke of Him.”</w:t>
      </w:r>
    </w:p>
    <w:p w:rsidR="009F69F0" w:rsidRPr="002105ED" w:rsidRDefault="009F69F0" w:rsidP="002105ED">
      <w:pPr>
        <w:ind w:left="990"/>
        <w:jc w:val="both"/>
        <w:rPr>
          <w:szCs w:val="28"/>
        </w:rPr>
      </w:pPr>
    </w:p>
    <w:p w:rsidR="009B0A5B" w:rsidRPr="00C1220D" w:rsidRDefault="009B0A5B" w:rsidP="002105ED">
      <w:pPr>
        <w:ind w:left="360"/>
        <w:rPr>
          <w:sz w:val="28"/>
          <w:szCs w:val="28"/>
        </w:rPr>
      </w:pPr>
      <w:r w:rsidRPr="00C1220D">
        <w:rPr>
          <w:sz w:val="28"/>
          <w:szCs w:val="28"/>
        </w:rPr>
        <w:t xml:space="preserve">B. Secret </w:t>
      </w:r>
      <w:r w:rsidR="00F77AFD" w:rsidRPr="00C1220D">
        <w:rPr>
          <w:sz w:val="28"/>
          <w:szCs w:val="28"/>
        </w:rPr>
        <w:t>Belief</w:t>
      </w:r>
      <w:r w:rsidRPr="00C1220D">
        <w:rPr>
          <w:sz w:val="28"/>
          <w:szCs w:val="28"/>
        </w:rPr>
        <w:t xml:space="preserve"> – </w:t>
      </w:r>
      <w:r w:rsidR="002105ED">
        <w:rPr>
          <w:sz w:val="28"/>
          <w:szCs w:val="28"/>
        </w:rPr>
        <w:t>12:</w:t>
      </w:r>
      <w:r w:rsidRPr="00C1220D">
        <w:rPr>
          <w:sz w:val="28"/>
          <w:szCs w:val="28"/>
        </w:rPr>
        <w:t>42-43</w:t>
      </w:r>
    </w:p>
    <w:p w:rsidR="00C1220D" w:rsidRPr="002105ED" w:rsidRDefault="007A41C8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  <w:r w:rsidRPr="00C1220D">
        <w:rPr>
          <w:sz w:val="28"/>
          <w:szCs w:val="28"/>
        </w:rPr>
        <w:tab/>
      </w:r>
    </w:p>
    <w:p w:rsidR="007A41C8" w:rsidRPr="00C1220D" w:rsidRDefault="007A41C8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 xml:space="preserve">1. Their Conviction </w:t>
      </w:r>
      <w:r w:rsidR="002105ED">
        <w:rPr>
          <w:sz w:val="28"/>
          <w:szCs w:val="28"/>
        </w:rPr>
        <w:t>– 12:</w:t>
      </w:r>
      <w:r w:rsidRPr="00C1220D">
        <w:rPr>
          <w:sz w:val="28"/>
          <w:szCs w:val="28"/>
        </w:rPr>
        <w:t>42a</w:t>
      </w:r>
    </w:p>
    <w:p w:rsidR="00C1220D" w:rsidRPr="002105ED" w:rsidRDefault="00043E0A" w:rsidP="002105ED">
      <w:pPr>
        <w:ind w:left="1080"/>
        <w:rPr>
          <w:sz w:val="20"/>
          <w:szCs w:val="28"/>
          <w:vertAlign w:val="superscript"/>
        </w:rPr>
      </w:pPr>
      <w:r w:rsidRPr="002105ED">
        <w:rPr>
          <w:sz w:val="20"/>
          <w:szCs w:val="28"/>
        </w:rPr>
        <w:tab/>
      </w:r>
      <w:r w:rsidRPr="002105ED">
        <w:rPr>
          <w:sz w:val="20"/>
          <w:szCs w:val="28"/>
        </w:rPr>
        <w:tab/>
      </w:r>
    </w:p>
    <w:p w:rsidR="00043E0A" w:rsidRPr="002105ED" w:rsidRDefault="002105ED" w:rsidP="002105ED">
      <w:pPr>
        <w:ind w:left="1080"/>
        <w:rPr>
          <w:szCs w:val="28"/>
        </w:rPr>
      </w:pPr>
      <w:r>
        <w:rPr>
          <w:szCs w:val="28"/>
        </w:rPr>
        <w:t>“</w:t>
      </w:r>
      <w:r w:rsidR="00043E0A" w:rsidRPr="002105ED">
        <w:rPr>
          <w:szCs w:val="28"/>
        </w:rPr>
        <w:t xml:space="preserve">Nevertheless even among the rulers many </w:t>
      </w:r>
      <w:r>
        <w:rPr>
          <w:szCs w:val="28"/>
        </w:rPr>
        <w:t>believed in Him”</w:t>
      </w:r>
    </w:p>
    <w:p w:rsidR="00C1220D" w:rsidRDefault="00DB32D0" w:rsidP="002105ED">
      <w:pPr>
        <w:ind w:left="1080"/>
        <w:rPr>
          <w:sz w:val="28"/>
          <w:szCs w:val="28"/>
        </w:rPr>
      </w:pPr>
      <w:r w:rsidRPr="002105ED">
        <w:rPr>
          <w:szCs w:val="28"/>
        </w:rPr>
        <w:tab/>
      </w:r>
      <w:r w:rsidRPr="00C1220D">
        <w:rPr>
          <w:sz w:val="28"/>
          <w:szCs w:val="28"/>
        </w:rPr>
        <w:tab/>
      </w:r>
    </w:p>
    <w:p w:rsidR="00DB1001" w:rsidRPr="00C1220D" w:rsidRDefault="00066B5A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>2</w:t>
      </w:r>
      <w:r w:rsidR="002105ED">
        <w:rPr>
          <w:sz w:val="28"/>
          <w:szCs w:val="28"/>
        </w:rPr>
        <w:t>. Their C</w:t>
      </w:r>
      <w:r w:rsidR="00DB32D0" w:rsidRPr="00C1220D">
        <w:rPr>
          <w:sz w:val="28"/>
          <w:szCs w:val="28"/>
        </w:rPr>
        <w:t xml:space="preserve">owardice </w:t>
      </w:r>
      <w:r w:rsidR="002105ED">
        <w:rPr>
          <w:sz w:val="28"/>
          <w:szCs w:val="28"/>
        </w:rPr>
        <w:t>–</w:t>
      </w:r>
      <w:r w:rsidR="00DB32D0" w:rsidRPr="00C1220D">
        <w:rPr>
          <w:sz w:val="28"/>
          <w:szCs w:val="28"/>
        </w:rPr>
        <w:t xml:space="preserve"> </w:t>
      </w:r>
      <w:r w:rsidR="002105ED">
        <w:rPr>
          <w:sz w:val="28"/>
          <w:szCs w:val="28"/>
        </w:rPr>
        <w:t>12:</w:t>
      </w:r>
      <w:r w:rsidR="00B13658" w:rsidRPr="00C1220D">
        <w:rPr>
          <w:sz w:val="28"/>
          <w:szCs w:val="28"/>
        </w:rPr>
        <w:t>42b</w:t>
      </w:r>
    </w:p>
    <w:p w:rsidR="00C1220D" w:rsidRPr="002105ED" w:rsidRDefault="00DB1001" w:rsidP="002105ED">
      <w:pPr>
        <w:ind w:left="1080"/>
        <w:rPr>
          <w:szCs w:val="28"/>
        </w:rPr>
      </w:pPr>
      <w:r w:rsidRPr="002105ED">
        <w:rPr>
          <w:szCs w:val="28"/>
        </w:rPr>
        <w:tab/>
      </w:r>
      <w:r w:rsidRPr="002105ED">
        <w:rPr>
          <w:szCs w:val="28"/>
        </w:rPr>
        <w:tab/>
      </w:r>
    </w:p>
    <w:p w:rsidR="00DB1001" w:rsidRPr="002105ED" w:rsidRDefault="002105ED" w:rsidP="002105ED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DB1001" w:rsidRPr="002105ED">
        <w:rPr>
          <w:szCs w:val="28"/>
        </w:rPr>
        <w:t>but</w:t>
      </w:r>
      <w:proofErr w:type="gramEnd"/>
      <w:r w:rsidR="00DB1001" w:rsidRPr="002105ED">
        <w:rPr>
          <w:szCs w:val="28"/>
        </w:rPr>
        <w:t xml:space="preserve"> ﻿﻿because of the Pharisees they did not confess </w:t>
      </w:r>
      <w:r w:rsidR="00DB1001" w:rsidRPr="002105ED">
        <w:rPr>
          <w:i/>
          <w:iCs/>
          <w:szCs w:val="28"/>
        </w:rPr>
        <w:t>Him,</w:t>
      </w:r>
      <w:r w:rsidR="00DB1001" w:rsidRPr="002105ED">
        <w:rPr>
          <w:szCs w:val="28"/>
        </w:rPr>
        <w:t xml:space="preserve"> lest they should be put out of </w:t>
      </w:r>
      <w:r>
        <w:rPr>
          <w:szCs w:val="28"/>
        </w:rPr>
        <w:t>the synagogue;”</w:t>
      </w:r>
    </w:p>
    <w:p w:rsidR="00DB32D0" w:rsidRPr="002105ED" w:rsidRDefault="00DB32D0" w:rsidP="002105ED">
      <w:pPr>
        <w:ind w:left="1080"/>
        <w:rPr>
          <w:szCs w:val="28"/>
        </w:rPr>
      </w:pPr>
    </w:p>
    <w:p w:rsidR="00F14802" w:rsidRPr="00C1220D" w:rsidRDefault="00066B5A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 xml:space="preserve">3. Their </w:t>
      </w:r>
      <w:r w:rsidR="00B13658" w:rsidRPr="00C1220D">
        <w:rPr>
          <w:sz w:val="28"/>
          <w:szCs w:val="28"/>
        </w:rPr>
        <w:t>Compromise</w:t>
      </w:r>
      <w:r w:rsidRPr="00C1220D">
        <w:rPr>
          <w:sz w:val="28"/>
          <w:szCs w:val="28"/>
        </w:rPr>
        <w:t xml:space="preserve"> –</w:t>
      </w:r>
      <w:r w:rsidR="002105ED">
        <w:rPr>
          <w:sz w:val="28"/>
          <w:szCs w:val="28"/>
        </w:rPr>
        <w:t xml:space="preserve"> 12:</w:t>
      </w:r>
      <w:r w:rsidR="00B13658" w:rsidRPr="00C1220D">
        <w:rPr>
          <w:sz w:val="28"/>
          <w:szCs w:val="28"/>
        </w:rPr>
        <w:t>43</w:t>
      </w:r>
      <w:r w:rsidR="00DB1001" w:rsidRPr="00C1220D">
        <w:rPr>
          <w:sz w:val="28"/>
          <w:szCs w:val="28"/>
        </w:rPr>
        <w:t xml:space="preserve"> </w:t>
      </w:r>
    </w:p>
    <w:p w:rsidR="00C1220D" w:rsidRPr="002105ED" w:rsidRDefault="00DB1001" w:rsidP="002105ED">
      <w:pPr>
        <w:ind w:left="1080"/>
        <w:rPr>
          <w:sz w:val="20"/>
          <w:szCs w:val="28"/>
        </w:rPr>
      </w:pPr>
      <w:r w:rsidRPr="002105ED">
        <w:rPr>
          <w:szCs w:val="28"/>
        </w:rPr>
        <w:tab/>
      </w:r>
      <w:r w:rsidRPr="002105ED">
        <w:rPr>
          <w:szCs w:val="28"/>
        </w:rPr>
        <w:tab/>
      </w:r>
    </w:p>
    <w:p w:rsidR="00DB1001" w:rsidRPr="002105ED" w:rsidRDefault="00DB1001" w:rsidP="002105ED">
      <w:pPr>
        <w:ind w:left="1080"/>
        <w:rPr>
          <w:szCs w:val="28"/>
        </w:rPr>
      </w:pPr>
      <w:r w:rsidRPr="002105ED">
        <w:rPr>
          <w:szCs w:val="28"/>
        </w:rPr>
        <w:t>﻿﻿</w:t>
      </w:r>
      <w:r w:rsidR="002105ED">
        <w:rPr>
          <w:szCs w:val="28"/>
        </w:rPr>
        <w:t>“</w:t>
      </w:r>
      <w:proofErr w:type="gramStart"/>
      <w:r w:rsidRPr="002105ED">
        <w:rPr>
          <w:szCs w:val="28"/>
        </w:rPr>
        <w:t>for</w:t>
      </w:r>
      <w:proofErr w:type="gramEnd"/>
      <w:r w:rsidRPr="002105ED">
        <w:rPr>
          <w:szCs w:val="28"/>
        </w:rPr>
        <w:t xml:space="preserve"> they loved the praise of men more than </w:t>
      </w:r>
      <w:r w:rsidR="002105ED">
        <w:rPr>
          <w:szCs w:val="28"/>
        </w:rPr>
        <w:t>the praise of God.”</w:t>
      </w:r>
    </w:p>
    <w:p w:rsidR="00B13658" w:rsidRPr="002105ED" w:rsidRDefault="00B13658" w:rsidP="002105ED">
      <w:pPr>
        <w:ind w:left="1080"/>
        <w:rPr>
          <w:szCs w:val="28"/>
        </w:rPr>
      </w:pPr>
    </w:p>
    <w:p w:rsidR="005A697A" w:rsidRDefault="005A697A" w:rsidP="00BA7F1E">
      <w:pPr>
        <w:rPr>
          <w:sz w:val="28"/>
          <w:szCs w:val="28"/>
        </w:rPr>
      </w:pPr>
    </w:p>
    <w:p w:rsidR="005A697A" w:rsidRDefault="005A697A" w:rsidP="00BA7F1E">
      <w:pPr>
        <w:rPr>
          <w:sz w:val="28"/>
          <w:szCs w:val="28"/>
        </w:rPr>
      </w:pPr>
    </w:p>
    <w:p w:rsidR="005A697A" w:rsidRDefault="005A697A" w:rsidP="00BA7F1E">
      <w:pPr>
        <w:rPr>
          <w:sz w:val="28"/>
          <w:szCs w:val="28"/>
        </w:rPr>
      </w:pPr>
    </w:p>
    <w:p w:rsidR="005A697A" w:rsidRDefault="005A697A" w:rsidP="00BA7F1E">
      <w:pPr>
        <w:rPr>
          <w:sz w:val="28"/>
          <w:szCs w:val="28"/>
        </w:rPr>
      </w:pPr>
    </w:p>
    <w:p w:rsidR="00F14802" w:rsidRPr="00C1220D" w:rsidRDefault="00F14802" w:rsidP="00BA7F1E">
      <w:pPr>
        <w:rPr>
          <w:sz w:val="28"/>
          <w:szCs w:val="28"/>
        </w:rPr>
      </w:pPr>
      <w:r w:rsidRPr="00C1220D">
        <w:rPr>
          <w:sz w:val="28"/>
          <w:szCs w:val="28"/>
        </w:rPr>
        <w:lastRenderedPageBreak/>
        <w:t xml:space="preserve">II. </w:t>
      </w:r>
      <w:r w:rsidR="00076126" w:rsidRPr="00C1220D">
        <w:rPr>
          <w:sz w:val="28"/>
          <w:szCs w:val="28"/>
        </w:rPr>
        <w:t>Jesus’ Exhortation</w:t>
      </w:r>
      <w:r w:rsidRPr="00C1220D">
        <w:rPr>
          <w:sz w:val="28"/>
          <w:szCs w:val="28"/>
        </w:rPr>
        <w:t xml:space="preserve"> </w:t>
      </w:r>
      <w:r w:rsidR="00BD4830" w:rsidRPr="00C1220D">
        <w:rPr>
          <w:sz w:val="28"/>
          <w:szCs w:val="28"/>
        </w:rPr>
        <w:t>–</w:t>
      </w:r>
      <w:r w:rsidRPr="00C1220D">
        <w:rPr>
          <w:sz w:val="28"/>
          <w:szCs w:val="28"/>
        </w:rPr>
        <w:t xml:space="preserve"> </w:t>
      </w:r>
      <w:r w:rsidR="002105ED">
        <w:rPr>
          <w:sz w:val="28"/>
          <w:szCs w:val="28"/>
        </w:rPr>
        <w:t>12:</w:t>
      </w:r>
      <w:r w:rsidR="00BD4830" w:rsidRPr="00C1220D">
        <w:rPr>
          <w:sz w:val="28"/>
          <w:szCs w:val="28"/>
        </w:rPr>
        <w:t>44-50</w:t>
      </w:r>
    </w:p>
    <w:p w:rsidR="00C1220D" w:rsidRPr="002105ED" w:rsidRDefault="006641E2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</w:p>
    <w:p w:rsidR="006641E2" w:rsidRPr="00C1220D" w:rsidRDefault="006641E2" w:rsidP="002105ED">
      <w:pPr>
        <w:ind w:left="360"/>
        <w:rPr>
          <w:sz w:val="28"/>
          <w:szCs w:val="28"/>
        </w:rPr>
      </w:pPr>
      <w:r w:rsidRPr="00C1220D">
        <w:rPr>
          <w:sz w:val="28"/>
          <w:szCs w:val="28"/>
        </w:rPr>
        <w:t xml:space="preserve">A. A Great </w:t>
      </w:r>
      <w:r w:rsidR="0093593A" w:rsidRPr="00C1220D">
        <w:rPr>
          <w:sz w:val="28"/>
          <w:szCs w:val="28"/>
        </w:rPr>
        <w:t>Statement</w:t>
      </w:r>
      <w:r w:rsidRPr="00C1220D">
        <w:rPr>
          <w:sz w:val="28"/>
          <w:szCs w:val="28"/>
        </w:rPr>
        <w:t xml:space="preserve"> – </w:t>
      </w:r>
      <w:r w:rsidR="002105ED">
        <w:rPr>
          <w:sz w:val="28"/>
          <w:szCs w:val="28"/>
        </w:rPr>
        <w:t>12:</w:t>
      </w:r>
      <w:r w:rsidRPr="00C1220D">
        <w:rPr>
          <w:sz w:val="28"/>
          <w:szCs w:val="28"/>
        </w:rPr>
        <w:t>44-46</w:t>
      </w:r>
      <w:r w:rsidR="000A3824" w:rsidRPr="00C1220D">
        <w:rPr>
          <w:sz w:val="28"/>
          <w:szCs w:val="28"/>
        </w:rPr>
        <w:t xml:space="preserve"> </w:t>
      </w:r>
    </w:p>
    <w:p w:rsidR="00C1220D" w:rsidRPr="002105ED" w:rsidRDefault="00DB32D0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  <w:r w:rsidRPr="00C1220D">
        <w:rPr>
          <w:sz w:val="28"/>
          <w:szCs w:val="28"/>
        </w:rPr>
        <w:tab/>
      </w:r>
    </w:p>
    <w:p w:rsidR="00DB32D0" w:rsidRPr="00C1220D" w:rsidRDefault="00A92B41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 xml:space="preserve">1. </w:t>
      </w:r>
      <w:proofErr w:type="gramStart"/>
      <w:r w:rsidRPr="00C1220D">
        <w:rPr>
          <w:sz w:val="28"/>
          <w:szCs w:val="28"/>
        </w:rPr>
        <w:t>About</w:t>
      </w:r>
      <w:proofErr w:type="gramEnd"/>
      <w:r w:rsidRPr="00C1220D">
        <w:rPr>
          <w:sz w:val="28"/>
          <w:szCs w:val="28"/>
        </w:rPr>
        <w:t xml:space="preserve"> Deity – </w:t>
      </w:r>
      <w:r w:rsidR="002105ED">
        <w:rPr>
          <w:sz w:val="28"/>
          <w:szCs w:val="28"/>
        </w:rPr>
        <w:t>12:</w:t>
      </w:r>
      <w:r w:rsidRPr="00C1220D">
        <w:rPr>
          <w:sz w:val="28"/>
          <w:szCs w:val="28"/>
        </w:rPr>
        <w:t>44-45</w:t>
      </w:r>
    </w:p>
    <w:p w:rsidR="00C1220D" w:rsidRPr="002105ED" w:rsidRDefault="00262E33" w:rsidP="002105ED">
      <w:pPr>
        <w:ind w:left="1080"/>
        <w:rPr>
          <w:sz w:val="18"/>
          <w:szCs w:val="28"/>
          <w:vertAlign w:val="superscript"/>
        </w:rPr>
      </w:pPr>
      <w:r w:rsidRPr="002105ED">
        <w:rPr>
          <w:sz w:val="20"/>
          <w:szCs w:val="28"/>
          <w:vertAlign w:val="superscript"/>
        </w:rPr>
        <w:t>﻿</w:t>
      </w:r>
      <w:r w:rsidRPr="002105ED">
        <w:rPr>
          <w:sz w:val="18"/>
          <w:szCs w:val="28"/>
          <w:vertAlign w:val="superscript"/>
        </w:rPr>
        <w:tab/>
      </w:r>
      <w:r w:rsidRPr="002105ED">
        <w:rPr>
          <w:sz w:val="18"/>
          <w:szCs w:val="28"/>
          <w:vertAlign w:val="superscript"/>
        </w:rPr>
        <w:tab/>
      </w:r>
    </w:p>
    <w:p w:rsidR="00400863" w:rsidRDefault="002105ED" w:rsidP="002105ED">
      <w:pPr>
        <w:ind w:left="1080"/>
        <w:rPr>
          <w:szCs w:val="28"/>
        </w:rPr>
      </w:pPr>
      <w:r w:rsidRPr="002105ED">
        <w:rPr>
          <w:szCs w:val="28"/>
          <w:vertAlign w:val="superscript"/>
        </w:rPr>
        <w:t>“</w:t>
      </w:r>
      <w:r w:rsidR="00262E33" w:rsidRPr="002105ED">
        <w:rPr>
          <w:szCs w:val="28"/>
        </w:rPr>
        <w:t xml:space="preserve">Then Jesus cried out and said, ﻿﻿“He who believes in </w:t>
      </w:r>
      <w:proofErr w:type="gramStart"/>
      <w:r w:rsidR="00262E33" w:rsidRPr="002105ED">
        <w:rPr>
          <w:szCs w:val="28"/>
        </w:rPr>
        <w:t>Me</w:t>
      </w:r>
      <w:proofErr w:type="gramEnd"/>
      <w:r w:rsidR="00C1220D" w:rsidRPr="002105ED">
        <w:rPr>
          <w:szCs w:val="28"/>
        </w:rPr>
        <w:t xml:space="preserve">, ﻿﻿believes not in Me ﻿﻿but in </w:t>
      </w:r>
      <w:r w:rsidR="00262E33" w:rsidRPr="002105ED">
        <w:rPr>
          <w:szCs w:val="28"/>
        </w:rPr>
        <w:t xml:space="preserve">Him who sent Me. </w:t>
      </w:r>
      <w:r w:rsidR="00262E33" w:rsidRPr="002105ED">
        <w:rPr>
          <w:szCs w:val="28"/>
          <w:vertAlign w:val="superscript"/>
        </w:rPr>
        <w:t>﻿</w:t>
      </w:r>
      <w:r w:rsidR="00262E33" w:rsidRPr="002105ED">
        <w:rPr>
          <w:szCs w:val="28"/>
        </w:rPr>
        <w:t>And ﻿﻿he wh</w:t>
      </w:r>
      <w:r w:rsidR="005A697A">
        <w:rPr>
          <w:szCs w:val="28"/>
        </w:rPr>
        <w:t xml:space="preserve">o sees </w:t>
      </w:r>
      <w:proofErr w:type="gramStart"/>
      <w:r w:rsidR="005A697A">
        <w:rPr>
          <w:szCs w:val="28"/>
        </w:rPr>
        <w:t>Me</w:t>
      </w:r>
      <w:proofErr w:type="gramEnd"/>
      <w:r w:rsidR="005A697A">
        <w:rPr>
          <w:szCs w:val="28"/>
        </w:rPr>
        <w:t xml:space="preserve"> sees Him who sent Me.”</w:t>
      </w:r>
    </w:p>
    <w:p w:rsidR="005A697A" w:rsidRPr="002105ED" w:rsidRDefault="005A697A" w:rsidP="002105ED">
      <w:pPr>
        <w:ind w:left="1080"/>
        <w:rPr>
          <w:szCs w:val="28"/>
        </w:rPr>
      </w:pPr>
    </w:p>
    <w:p w:rsidR="00A92B41" w:rsidRPr="00C1220D" w:rsidRDefault="002105ED" w:rsidP="002105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D</w:t>
      </w:r>
      <w:r w:rsidR="00A92B41" w:rsidRPr="00C1220D">
        <w:rPr>
          <w:sz w:val="28"/>
          <w:szCs w:val="28"/>
        </w:rPr>
        <w:t>ark</w:t>
      </w:r>
      <w:r w:rsidR="00FB631D" w:rsidRPr="00C1220D">
        <w:rPr>
          <w:sz w:val="28"/>
          <w:szCs w:val="28"/>
        </w:rPr>
        <w:t>n</w:t>
      </w:r>
      <w:r w:rsidR="00A92B41" w:rsidRPr="00C1220D">
        <w:rPr>
          <w:sz w:val="28"/>
          <w:szCs w:val="28"/>
        </w:rPr>
        <w:t xml:space="preserve">ess </w:t>
      </w:r>
      <w:r>
        <w:rPr>
          <w:sz w:val="28"/>
          <w:szCs w:val="28"/>
        </w:rPr>
        <w:t>–</w:t>
      </w:r>
      <w:r w:rsidR="00A92B41" w:rsidRPr="00C1220D">
        <w:rPr>
          <w:sz w:val="28"/>
          <w:szCs w:val="28"/>
        </w:rPr>
        <w:t xml:space="preserve"> </w:t>
      </w:r>
      <w:r>
        <w:rPr>
          <w:sz w:val="28"/>
          <w:szCs w:val="28"/>
        </w:rPr>
        <w:t>12:</w:t>
      </w:r>
      <w:r w:rsidR="00A92B41" w:rsidRPr="00C1220D">
        <w:rPr>
          <w:sz w:val="28"/>
          <w:szCs w:val="28"/>
        </w:rPr>
        <w:t>46</w:t>
      </w:r>
    </w:p>
    <w:p w:rsidR="00C1220D" w:rsidRPr="002105ED" w:rsidRDefault="00265474" w:rsidP="002105ED">
      <w:pPr>
        <w:ind w:left="1080"/>
        <w:rPr>
          <w:sz w:val="20"/>
          <w:szCs w:val="28"/>
        </w:rPr>
      </w:pPr>
      <w:r w:rsidRPr="002105ED">
        <w:rPr>
          <w:sz w:val="22"/>
          <w:szCs w:val="28"/>
        </w:rPr>
        <w:t>﻿﻿</w:t>
      </w:r>
      <w:r w:rsidRPr="002105ED">
        <w:rPr>
          <w:sz w:val="20"/>
          <w:szCs w:val="28"/>
        </w:rPr>
        <w:tab/>
      </w:r>
      <w:r w:rsidRPr="002105ED">
        <w:rPr>
          <w:sz w:val="20"/>
          <w:szCs w:val="28"/>
        </w:rPr>
        <w:tab/>
      </w:r>
    </w:p>
    <w:p w:rsidR="00265474" w:rsidRPr="002105ED" w:rsidRDefault="002105ED" w:rsidP="002105ED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65474" w:rsidRPr="002105ED">
        <w:rPr>
          <w:szCs w:val="28"/>
        </w:rPr>
        <w:t xml:space="preserve">I have come </w:t>
      </w:r>
      <w:r w:rsidR="00265474" w:rsidRPr="002105ED">
        <w:rPr>
          <w:i/>
          <w:iCs/>
          <w:szCs w:val="28"/>
        </w:rPr>
        <w:t>as</w:t>
      </w:r>
      <w:r w:rsidR="00265474" w:rsidRPr="002105ED">
        <w:rPr>
          <w:szCs w:val="28"/>
        </w:rPr>
        <w:t xml:space="preserve"> a light into the world, that whoever believes in </w:t>
      </w:r>
      <w:proofErr w:type="gramStart"/>
      <w:r w:rsidR="00265474" w:rsidRPr="002105ED">
        <w:rPr>
          <w:szCs w:val="28"/>
        </w:rPr>
        <w:t>Me</w:t>
      </w:r>
      <w:proofErr w:type="gramEnd"/>
      <w:r w:rsidR="00265474" w:rsidRPr="002105ED">
        <w:rPr>
          <w:szCs w:val="28"/>
        </w:rPr>
        <w:t xml:space="preserve"> should not abide in </w:t>
      </w:r>
      <w:r>
        <w:rPr>
          <w:szCs w:val="28"/>
        </w:rPr>
        <w:t>darkness.”</w:t>
      </w:r>
    </w:p>
    <w:p w:rsidR="006641E2" w:rsidRPr="002105ED" w:rsidRDefault="006641E2" w:rsidP="002105ED">
      <w:pPr>
        <w:ind w:left="1080"/>
        <w:rPr>
          <w:szCs w:val="28"/>
        </w:rPr>
      </w:pPr>
    </w:p>
    <w:p w:rsidR="006641E2" w:rsidRPr="00C1220D" w:rsidRDefault="00DD662B" w:rsidP="002105ED">
      <w:pPr>
        <w:ind w:left="360"/>
        <w:rPr>
          <w:sz w:val="28"/>
          <w:szCs w:val="28"/>
        </w:rPr>
      </w:pPr>
      <w:r w:rsidRPr="00C1220D">
        <w:rPr>
          <w:sz w:val="28"/>
          <w:szCs w:val="28"/>
        </w:rPr>
        <w:t xml:space="preserve">B. A Grave </w:t>
      </w:r>
      <w:r w:rsidR="0093593A" w:rsidRPr="00C1220D">
        <w:rPr>
          <w:sz w:val="28"/>
          <w:szCs w:val="28"/>
        </w:rPr>
        <w:t>Judgment</w:t>
      </w:r>
      <w:r w:rsidR="002105ED">
        <w:rPr>
          <w:sz w:val="28"/>
          <w:szCs w:val="28"/>
        </w:rPr>
        <w:t xml:space="preserve"> </w:t>
      </w:r>
      <w:r w:rsidR="00CC2E18" w:rsidRPr="00C1220D">
        <w:rPr>
          <w:sz w:val="28"/>
          <w:szCs w:val="28"/>
        </w:rPr>
        <w:t xml:space="preserve">– </w:t>
      </w:r>
      <w:r w:rsidR="002105ED">
        <w:rPr>
          <w:sz w:val="28"/>
          <w:szCs w:val="28"/>
        </w:rPr>
        <w:t>12:</w:t>
      </w:r>
      <w:r w:rsidR="00CC2E18" w:rsidRPr="00C1220D">
        <w:rPr>
          <w:sz w:val="28"/>
          <w:szCs w:val="28"/>
        </w:rPr>
        <w:t>47-50</w:t>
      </w:r>
      <w:r w:rsidR="005173B9" w:rsidRPr="00C1220D">
        <w:rPr>
          <w:sz w:val="28"/>
          <w:szCs w:val="28"/>
        </w:rPr>
        <w:t xml:space="preserve"> </w:t>
      </w:r>
    </w:p>
    <w:p w:rsidR="00C1220D" w:rsidRPr="002105ED" w:rsidRDefault="00105B05" w:rsidP="00BA7F1E">
      <w:pPr>
        <w:rPr>
          <w:sz w:val="20"/>
          <w:szCs w:val="28"/>
        </w:rPr>
      </w:pPr>
      <w:r w:rsidRPr="00C1220D">
        <w:rPr>
          <w:sz w:val="28"/>
          <w:szCs w:val="28"/>
        </w:rPr>
        <w:tab/>
      </w:r>
    </w:p>
    <w:p w:rsidR="00105B05" w:rsidRPr="00C1220D" w:rsidRDefault="002105ED" w:rsidP="002105ED">
      <w:pPr>
        <w:ind w:left="720"/>
        <w:rPr>
          <w:sz w:val="28"/>
          <w:szCs w:val="28"/>
        </w:rPr>
      </w:pPr>
      <w:r>
        <w:rPr>
          <w:sz w:val="28"/>
          <w:szCs w:val="28"/>
        </w:rPr>
        <w:t>1. Judgment D</w:t>
      </w:r>
      <w:r w:rsidR="00105B05" w:rsidRPr="00C1220D">
        <w:rPr>
          <w:sz w:val="28"/>
          <w:szCs w:val="28"/>
        </w:rPr>
        <w:t xml:space="preserve">ecreed – </w:t>
      </w:r>
      <w:r>
        <w:rPr>
          <w:sz w:val="28"/>
          <w:szCs w:val="28"/>
        </w:rPr>
        <w:t>12:</w:t>
      </w:r>
      <w:r w:rsidR="00105B05" w:rsidRPr="00C1220D">
        <w:rPr>
          <w:sz w:val="28"/>
          <w:szCs w:val="28"/>
        </w:rPr>
        <w:t>47-48</w:t>
      </w:r>
    </w:p>
    <w:p w:rsidR="002105ED" w:rsidRDefault="002105ED" w:rsidP="002105ED">
      <w:pPr>
        <w:ind w:left="1080"/>
        <w:rPr>
          <w:sz w:val="20"/>
          <w:szCs w:val="28"/>
        </w:rPr>
      </w:pPr>
    </w:p>
    <w:p w:rsidR="005A697A" w:rsidRDefault="002105ED" w:rsidP="002105ED">
      <w:pPr>
        <w:ind w:left="1080"/>
        <w:jc w:val="both"/>
        <w:rPr>
          <w:szCs w:val="28"/>
        </w:rPr>
      </w:pPr>
      <w:r>
        <w:rPr>
          <w:sz w:val="20"/>
          <w:szCs w:val="28"/>
        </w:rPr>
        <w:t>“</w:t>
      </w:r>
      <w:r w:rsidR="005A697A" w:rsidRPr="002105ED">
        <w:rPr>
          <w:szCs w:val="28"/>
        </w:rPr>
        <w:t xml:space="preserve">And if anyone hears </w:t>
      </w:r>
      <w:proofErr w:type="gramStart"/>
      <w:r w:rsidR="005A697A" w:rsidRPr="002105ED">
        <w:rPr>
          <w:szCs w:val="28"/>
        </w:rPr>
        <w:t>My</w:t>
      </w:r>
      <w:proofErr w:type="gramEnd"/>
      <w:r w:rsidR="005A697A" w:rsidRPr="002105ED">
        <w:rPr>
          <w:szCs w:val="28"/>
        </w:rPr>
        <w:t xml:space="preserve"> words and does not ﻿﻿believe, ﻿﻿I do not judge him; for ﻿﻿I did not come to judge t</w:t>
      </w:r>
      <w:r w:rsidR="005A697A">
        <w:rPr>
          <w:szCs w:val="28"/>
        </w:rPr>
        <w:t xml:space="preserve">he world but to save the world. </w:t>
      </w:r>
    </w:p>
    <w:p w:rsidR="005A697A" w:rsidRDefault="005A697A" w:rsidP="002105ED">
      <w:pPr>
        <w:ind w:left="1080"/>
        <w:jc w:val="both"/>
        <w:rPr>
          <w:szCs w:val="28"/>
        </w:rPr>
      </w:pPr>
    </w:p>
    <w:p w:rsidR="001C660A" w:rsidRPr="002105ED" w:rsidRDefault="00DF4DED" w:rsidP="002105ED">
      <w:pPr>
        <w:ind w:left="1080"/>
        <w:jc w:val="both"/>
        <w:rPr>
          <w:szCs w:val="28"/>
        </w:rPr>
      </w:pPr>
      <w:r w:rsidRPr="002105ED">
        <w:rPr>
          <w:szCs w:val="28"/>
        </w:rPr>
        <w:t xml:space="preserve">He who rejects </w:t>
      </w:r>
      <w:proofErr w:type="gramStart"/>
      <w:r w:rsidRPr="002105ED">
        <w:rPr>
          <w:szCs w:val="28"/>
        </w:rPr>
        <w:t>Me</w:t>
      </w:r>
      <w:proofErr w:type="gramEnd"/>
      <w:r w:rsidRPr="002105ED">
        <w:rPr>
          <w:szCs w:val="28"/>
        </w:rPr>
        <w:t>, and does not receive My words, has that which judges him— ﻿﻿the word that I have spoken will judge him in the last day</w:t>
      </w:r>
      <w:r w:rsidR="005A697A">
        <w:rPr>
          <w:szCs w:val="28"/>
        </w:rPr>
        <w:t>.”</w:t>
      </w:r>
    </w:p>
    <w:p w:rsidR="001C660A" w:rsidRPr="002105ED" w:rsidRDefault="001C660A" w:rsidP="002105ED">
      <w:pPr>
        <w:ind w:left="1080"/>
        <w:rPr>
          <w:szCs w:val="28"/>
        </w:rPr>
      </w:pPr>
    </w:p>
    <w:p w:rsidR="00105B05" w:rsidRPr="00C1220D" w:rsidRDefault="00105B05" w:rsidP="002105ED">
      <w:pPr>
        <w:ind w:left="720"/>
        <w:rPr>
          <w:sz w:val="28"/>
          <w:szCs w:val="28"/>
        </w:rPr>
      </w:pPr>
      <w:r w:rsidRPr="00C1220D">
        <w:rPr>
          <w:sz w:val="28"/>
          <w:szCs w:val="28"/>
        </w:rPr>
        <w:t xml:space="preserve">2. </w:t>
      </w:r>
      <w:r w:rsidR="002105ED">
        <w:rPr>
          <w:sz w:val="28"/>
          <w:szCs w:val="28"/>
        </w:rPr>
        <w:t>Judgment D</w:t>
      </w:r>
      <w:r w:rsidR="008E1424" w:rsidRPr="00C1220D">
        <w:rPr>
          <w:sz w:val="28"/>
          <w:szCs w:val="28"/>
        </w:rPr>
        <w:t xml:space="preserve">eserved – </w:t>
      </w:r>
      <w:r w:rsidR="002105ED">
        <w:rPr>
          <w:sz w:val="28"/>
          <w:szCs w:val="28"/>
        </w:rPr>
        <w:t>12:</w:t>
      </w:r>
      <w:r w:rsidR="008E1424" w:rsidRPr="00C1220D">
        <w:rPr>
          <w:sz w:val="28"/>
          <w:szCs w:val="28"/>
        </w:rPr>
        <w:t>49-50</w:t>
      </w:r>
    </w:p>
    <w:p w:rsidR="00C1220D" w:rsidRPr="002105ED" w:rsidRDefault="008E1424" w:rsidP="00BA7F1E">
      <w:pPr>
        <w:rPr>
          <w:sz w:val="20"/>
          <w:szCs w:val="28"/>
        </w:rPr>
      </w:pPr>
      <w:r w:rsidRPr="002105ED">
        <w:rPr>
          <w:sz w:val="20"/>
          <w:szCs w:val="28"/>
        </w:rPr>
        <w:tab/>
      </w:r>
      <w:r w:rsidR="00125ED4" w:rsidRPr="002105ED">
        <w:rPr>
          <w:sz w:val="20"/>
          <w:szCs w:val="28"/>
        </w:rPr>
        <w:tab/>
      </w:r>
    </w:p>
    <w:p w:rsidR="008E1424" w:rsidRPr="002105ED" w:rsidRDefault="002105ED" w:rsidP="002105ED">
      <w:pPr>
        <w:ind w:left="990"/>
        <w:rPr>
          <w:sz w:val="26"/>
          <w:szCs w:val="26"/>
        </w:rPr>
      </w:pPr>
      <w:r>
        <w:rPr>
          <w:sz w:val="26"/>
          <w:szCs w:val="26"/>
        </w:rPr>
        <w:t>a. The S</w:t>
      </w:r>
      <w:r w:rsidR="00125ED4" w:rsidRPr="002105ED">
        <w:rPr>
          <w:sz w:val="26"/>
          <w:szCs w:val="26"/>
        </w:rPr>
        <w:t xml:space="preserve">ource </w:t>
      </w:r>
      <w:r w:rsidR="001A3C46" w:rsidRPr="002105ED">
        <w:rPr>
          <w:sz w:val="26"/>
          <w:szCs w:val="26"/>
        </w:rPr>
        <w:t>–</w:t>
      </w:r>
      <w:r w:rsidR="00125ED4" w:rsidRPr="002105ED">
        <w:rPr>
          <w:sz w:val="26"/>
          <w:szCs w:val="26"/>
        </w:rPr>
        <w:t xml:space="preserve"> </w:t>
      </w:r>
      <w:r>
        <w:rPr>
          <w:sz w:val="26"/>
          <w:szCs w:val="26"/>
        </w:rPr>
        <w:t>12:</w:t>
      </w:r>
      <w:r w:rsidR="001A3C46" w:rsidRPr="002105ED">
        <w:rPr>
          <w:sz w:val="26"/>
          <w:szCs w:val="26"/>
        </w:rPr>
        <w:t>49</w:t>
      </w:r>
    </w:p>
    <w:p w:rsidR="00C1220D" w:rsidRPr="002105ED" w:rsidRDefault="00945BCF" w:rsidP="002105ED">
      <w:pPr>
        <w:ind w:left="1260"/>
        <w:rPr>
          <w:sz w:val="20"/>
          <w:szCs w:val="28"/>
        </w:rPr>
      </w:pPr>
      <w:r w:rsidRPr="002105ED">
        <w:rPr>
          <w:sz w:val="20"/>
          <w:szCs w:val="28"/>
        </w:rPr>
        <w:tab/>
      </w:r>
      <w:r w:rsidRPr="002105ED">
        <w:rPr>
          <w:sz w:val="20"/>
          <w:szCs w:val="28"/>
        </w:rPr>
        <w:tab/>
      </w:r>
    </w:p>
    <w:p w:rsidR="00945BCF" w:rsidRPr="002105ED" w:rsidRDefault="00945BCF" w:rsidP="002105ED">
      <w:pPr>
        <w:ind w:left="1260"/>
        <w:jc w:val="both"/>
        <w:rPr>
          <w:szCs w:val="28"/>
        </w:rPr>
      </w:pPr>
      <w:r w:rsidRPr="002105ED">
        <w:rPr>
          <w:szCs w:val="28"/>
        </w:rPr>
        <w:t xml:space="preserve">For ﻿﻿I have not spoken on My own </w:t>
      </w:r>
      <w:r w:rsidRPr="002105ED">
        <w:rPr>
          <w:i/>
          <w:iCs/>
          <w:szCs w:val="28"/>
        </w:rPr>
        <w:t>authority;</w:t>
      </w:r>
      <w:r w:rsidRPr="002105ED">
        <w:rPr>
          <w:szCs w:val="28"/>
        </w:rPr>
        <w:t xml:space="preserve"> but the Father</w:t>
      </w:r>
      <w:r w:rsidR="001A7C47" w:rsidRPr="002105ED">
        <w:rPr>
          <w:szCs w:val="28"/>
        </w:rPr>
        <w:t>,</w:t>
      </w:r>
      <w:r w:rsidRPr="002105ED">
        <w:rPr>
          <w:szCs w:val="28"/>
        </w:rPr>
        <w:t xml:space="preserve"> who sent Me</w:t>
      </w:r>
      <w:r w:rsidR="001A7C47" w:rsidRPr="002105ED">
        <w:rPr>
          <w:szCs w:val="28"/>
        </w:rPr>
        <w:t>,</w:t>
      </w:r>
      <w:r w:rsidRPr="002105ED">
        <w:rPr>
          <w:szCs w:val="28"/>
        </w:rPr>
        <w:t xml:space="preserve"> gave Me a command, ﻿﻿what I should say and what I should speak. </w:t>
      </w:r>
    </w:p>
    <w:p w:rsidR="00945BCF" w:rsidRPr="002105ED" w:rsidRDefault="00945BCF" w:rsidP="002105ED">
      <w:pPr>
        <w:ind w:left="1260"/>
        <w:rPr>
          <w:szCs w:val="28"/>
        </w:rPr>
      </w:pPr>
    </w:p>
    <w:p w:rsidR="00505CE4" w:rsidRPr="002105ED" w:rsidRDefault="001A3C46" w:rsidP="002105ED">
      <w:pPr>
        <w:ind w:left="900"/>
        <w:rPr>
          <w:sz w:val="26"/>
          <w:szCs w:val="26"/>
        </w:rPr>
      </w:pPr>
      <w:r w:rsidRPr="002105ED">
        <w:rPr>
          <w:sz w:val="26"/>
          <w:szCs w:val="26"/>
        </w:rPr>
        <w:t xml:space="preserve">b. The </w:t>
      </w:r>
      <w:r w:rsidR="002105ED">
        <w:rPr>
          <w:sz w:val="26"/>
          <w:szCs w:val="26"/>
        </w:rPr>
        <w:t>S</w:t>
      </w:r>
      <w:r w:rsidR="00E64335" w:rsidRPr="002105ED">
        <w:rPr>
          <w:sz w:val="26"/>
          <w:szCs w:val="26"/>
        </w:rPr>
        <w:t>ubstance</w:t>
      </w:r>
      <w:r w:rsidRPr="002105ED">
        <w:rPr>
          <w:sz w:val="26"/>
          <w:szCs w:val="26"/>
        </w:rPr>
        <w:t xml:space="preserve"> </w:t>
      </w:r>
      <w:r w:rsidR="00901D5A" w:rsidRPr="002105ED">
        <w:rPr>
          <w:sz w:val="26"/>
          <w:szCs w:val="26"/>
        </w:rPr>
        <w:t>–</w:t>
      </w:r>
      <w:r w:rsidRPr="002105ED">
        <w:rPr>
          <w:sz w:val="26"/>
          <w:szCs w:val="26"/>
        </w:rPr>
        <w:t xml:space="preserve"> </w:t>
      </w:r>
      <w:r w:rsidR="002105ED">
        <w:rPr>
          <w:sz w:val="26"/>
          <w:szCs w:val="26"/>
        </w:rPr>
        <w:t>12:</w:t>
      </w:r>
      <w:r w:rsidRPr="002105ED">
        <w:rPr>
          <w:sz w:val="26"/>
          <w:szCs w:val="26"/>
        </w:rPr>
        <w:t>50</w:t>
      </w:r>
    </w:p>
    <w:p w:rsidR="00C1220D" w:rsidRPr="002105ED" w:rsidRDefault="00901D5A" w:rsidP="002105ED">
      <w:pPr>
        <w:ind w:left="1260"/>
        <w:jc w:val="both"/>
        <w:rPr>
          <w:sz w:val="20"/>
          <w:szCs w:val="28"/>
        </w:rPr>
      </w:pPr>
      <w:r w:rsidRPr="002105ED">
        <w:rPr>
          <w:sz w:val="20"/>
          <w:szCs w:val="28"/>
        </w:rPr>
        <w:tab/>
      </w:r>
      <w:r w:rsidRPr="002105ED">
        <w:rPr>
          <w:sz w:val="20"/>
          <w:szCs w:val="28"/>
        </w:rPr>
        <w:tab/>
        <w:t xml:space="preserve"> </w:t>
      </w:r>
    </w:p>
    <w:p w:rsidR="001A3C46" w:rsidRDefault="00901D5A" w:rsidP="002105ED">
      <w:pPr>
        <w:ind w:left="1260"/>
        <w:jc w:val="both"/>
        <w:rPr>
          <w:szCs w:val="28"/>
        </w:rPr>
      </w:pPr>
      <w:r w:rsidRPr="002105ED">
        <w:rPr>
          <w:szCs w:val="28"/>
        </w:rPr>
        <w:t>And I know that His command is everlasting life. Therefore, whatever I speak, just as the Fat</w:t>
      </w:r>
      <w:r w:rsidR="0072717C">
        <w:rPr>
          <w:szCs w:val="28"/>
        </w:rPr>
        <w:t xml:space="preserve">her has told </w:t>
      </w:r>
      <w:proofErr w:type="gramStart"/>
      <w:r w:rsidR="0072717C">
        <w:rPr>
          <w:szCs w:val="28"/>
        </w:rPr>
        <w:t>Me</w:t>
      </w:r>
      <w:proofErr w:type="gramEnd"/>
      <w:r w:rsidR="0072717C">
        <w:rPr>
          <w:szCs w:val="28"/>
        </w:rPr>
        <w:t>, so I ﻿﻿speak.”</w:t>
      </w:r>
    </w:p>
    <w:p w:rsidR="0072717C" w:rsidRDefault="0072717C" w:rsidP="0072717C">
      <w:pPr>
        <w:jc w:val="both"/>
        <w:rPr>
          <w:szCs w:val="28"/>
        </w:rPr>
      </w:pPr>
    </w:p>
    <w:p w:rsidR="0072717C" w:rsidRPr="002105ED" w:rsidRDefault="0072717C" w:rsidP="0072717C">
      <w:pPr>
        <w:jc w:val="both"/>
        <w:rPr>
          <w:szCs w:val="28"/>
        </w:rPr>
      </w:pPr>
      <w:r w:rsidRPr="0072717C">
        <w:rPr>
          <w:sz w:val="28"/>
          <w:szCs w:val="28"/>
        </w:rPr>
        <w:t>Conclusion</w:t>
      </w:r>
      <w:bookmarkStart w:id="0" w:name="_GoBack"/>
      <w:bookmarkEnd w:id="0"/>
    </w:p>
    <w:p w:rsidR="002105ED" w:rsidRPr="002105ED" w:rsidRDefault="002105ED">
      <w:pPr>
        <w:ind w:left="1260"/>
        <w:rPr>
          <w:szCs w:val="28"/>
        </w:rPr>
      </w:pPr>
    </w:p>
    <w:sectPr w:rsidR="002105ED" w:rsidRPr="002105ED" w:rsidSect="00C122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60" w:rsidRDefault="00701A60" w:rsidP="00814FF7">
      <w:r>
        <w:separator/>
      </w:r>
    </w:p>
  </w:endnote>
  <w:endnote w:type="continuationSeparator" w:id="0">
    <w:p w:rsidR="00701A60" w:rsidRDefault="00701A60" w:rsidP="008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60" w:rsidRDefault="00701A60" w:rsidP="00814FF7">
      <w:r>
        <w:separator/>
      </w:r>
    </w:p>
  </w:footnote>
  <w:footnote w:type="continuationSeparator" w:id="0">
    <w:p w:rsidR="00701A60" w:rsidRDefault="00701A60" w:rsidP="008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4306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220D" w:rsidRDefault="00C122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BD3" w:rsidRDefault="00360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077C8"/>
    <w:rsid w:val="00007895"/>
    <w:rsid w:val="000105AD"/>
    <w:rsid w:val="00011E2A"/>
    <w:rsid w:val="0001310F"/>
    <w:rsid w:val="00014706"/>
    <w:rsid w:val="00014CE5"/>
    <w:rsid w:val="00016ED9"/>
    <w:rsid w:val="0002612E"/>
    <w:rsid w:val="000302AB"/>
    <w:rsid w:val="00030AE5"/>
    <w:rsid w:val="00030B24"/>
    <w:rsid w:val="00034B92"/>
    <w:rsid w:val="000375FA"/>
    <w:rsid w:val="00043E0A"/>
    <w:rsid w:val="00043F3F"/>
    <w:rsid w:val="000544F6"/>
    <w:rsid w:val="00062B06"/>
    <w:rsid w:val="00064951"/>
    <w:rsid w:val="00066B5A"/>
    <w:rsid w:val="000731AD"/>
    <w:rsid w:val="00075C2D"/>
    <w:rsid w:val="00076126"/>
    <w:rsid w:val="000770CC"/>
    <w:rsid w:val="00077537"/>
    <w:rsid w:val="00083576"/>
    <w:rsid w:val="00083A8A"/>
    <w:rsid w:val="00084035"/>
    <w:rsid w:val="00084FA6"/>
    <w:rsid w:val="00086EEB"/>
    <w:rsid w:val="000874AC"/>
    <w:rsid w:val="00091927"/>
    <w:rsid w:val="0009222B"/>
    <w:rsid w:val="000977B7"/>
    <w:rsid w:val="000A3824"/>
    <w:rsid w:val="000A488B"/>
    <w:rsid w:val="000B1D1B"/>
    <w:rsid w:val="000B69B6"/>
    <w:rsid w:val="000C45F3"/>
    <w:rsid w:val="000C470B"/>
    <w:rsid w:val="000C67D2"/>
    <w:rsid w:val="000D4183"/>
    <w:rsid w:val="000F050B"/>
    <w:rsid w:val="000F247D"/>
    <w:rsid w:val="000F44A5"/>
    <w:rsid w:val="000F6BDC"/>
    <w:rsid w:val="001002E2"/>
    <w:rsid w:val="00100CEB"/>
    <w:rsid w:val="00102F4A"/>
    <w:rsid w:val="00105078"/>
    <w:rsid w:val="00105B05"/>
    <w:rsid w:val="00114AF7"/>
    <w:rsid w:val="001156E3"/>
    <w:rsid w:val="00125ED4"/>
    <w:rsid w:val="00126D46"/>
    <w:rsid w:val="001402BA"/>
    <w:rsid w:val="00147465"/>
    <w:rsid w:val="00150675"/>
    <w:rsid w:val="00151CAB"/>
    <w:rsid w:val="00153BD6"/>
    <w:rsid w:val="00162F68"/>
    <w:rsid w:val="00166132"/>
    <w:rsid w:val="001676A7"/>
    <w:rsid w:val="00167C69"/>
    <w:rsid w:val="001757EA"/>
    <w:rsid w:val="0018086B"/>
    <w:rsid w:val="00191508"/>
    <w:rsid w:val="00193961"/>
    <w:rsid w:val="00196832"/>
    <w:rsid w:val="001A3C46"/>
    <w:rsid w:val="001A3EBC"/>
    <w:rsid w:val="001A4D0B"/>
    <w:rsid w:val="001A7C47"/>
    <w:rsid w:val="001B3682"/>
    <w:rsid w:val="001B7F18"/>
    <w:rsid w:val="001C6297"/>
    <w:rsid w:val="001C6486"/>
    <w:rsid w:val="001C660A"/>
    <w:rsid w:val="001C68A0"/>
    <w:rsid w:val="001C68D2"/>
    <w:rsid w:val="001D1064"/>
    <w:rsid w:val="001D548F"/>
    <w:rsid w:val="001D5E58"/>
    <w:rsid w:val="001D7AFC"/>
    <w:rsid w:val="001E71A3"/>
    <w:rsid w:val="001F0211"/>
    <w:rsid w:val="001F4AE0"/>
    <w:rsid w:val="001F64F1"/>
    <w:rsid w:val="001F779F"/>
    <w:rsid w:val="00201D76"/>
    <w:rsid w:val="00201E35"/>
    <w:rsid w:val="002024E0"/>
    <w:rsid w:val="00203D24"/>
    <w:rsid w:val="002105ED"/>
    <w:rsid w:val="00213BA0"/>
    <w:rsid w:val="00216C06"/>
    <w:rsid w:val="0022466D"/>
    <w:rsid w:val="00230D3D"/>
    <w:rsid w:val="00234B97"/>
    <w:rsid w:val="0023788B"/>
    <w:rsid w:val="00240459"/>
    <w:rsid w:val="00242395"/>
    <w:rsid w:val="00250EAA"/>
    <w:rsid w:val="002606F8"/>
    <w:rsid w:val="0026116E"/>
    <w:rsid w:val="00262E33"/>
    <w:rsid w:val="00262FD6"/>
    <w:rsid w:val="00264A2F"/>
    <w:rsid w:val="00265474"/>
    <w:rsid w:val="00267D2B"/>
    <w:rsid w:val="002708BC"/>
    <w:rsid w:val="002734E2"/>
    <w:rsid w:val="00275F83"/>
    <w:rsid w:val="00277194"/>
    <w:rsid w:val="002876DA"/>
    <w:rsid w:val="00290D73"/>
    <w:rsid w:val="00294DA2"/>
    <w:rsid w:val="0029556E"/>
    <w:rsid w:val="0029586A"/>
    <w:rsid w:val="002963B0"/>
    <w:rsid w:val="002A0329"/>
    <w:rsid w:val="002A2699"/>
    <w:rsid w:val="002A5745"/>
    <w:rsid w:val="002B62AD"/>
    <w:rsid w:val="002B6AC4"/>
    <w:rsid w:val="002B745F"/>
    <w:rsid w:val="002D149F"/>
    <w:rsid w:val="002D32DD"/>
    <w:rsid w:val="002D60D9"/>
    <w:rsid w:val="002D6C6F"/>
    <w:rsid w:val="002D720B"/>
    <w:rsid w:val="002F34B6"/>
    <w:rsid w:val="00303227"/>
    <w:rsid w:val="00305713"/>
    <w:rsid w:val="00307A71"/>
    <w:rsid w:val="0031127B"/>
    <w:rsid w:val="00311F8C"/>
    <w:rsid w:val="00314991"/>
    <w:rsid w:val="00317229"/>
    <w:rsid w:val="003209CE"/>
    <w:rsid w:val="00322810"/>
    <w:rsid w:val="0032291D"/>
    <w:rsid w:val="00337B7C"/>
    <w:rsid w:val="00340533"/>
    <w:rsid w:val="00344810"/>
    <w:rsid w:val="00347DC1"/>
    <w:rsid w:val="00354B5F"/>
    <w:rsid w:val="00360BD3"/>
    <w:rsid w:val="0036227C"/>
    <w:rsid w:val="00363967"/>
    <w:rsid w:val="00366558"/>
    <w:rsid w:val="00366DA9"/>
    <w:rsid w:val="003700CE"/>
    <w:rsid w:val="003803F6"/>
    <w:rsid w:val="0038100E"/>
    <w:rsid w:val="003836EB"/>
    <w:rsid w:val="00387F40"/>
    <w:rsid w:val="00391E7E"/>
    <w:rsid w:val="003934E8"/>
    <w:rsid w:val="003A57C2"/>
    <w:rsid w:val="003A789F"/>
    <w:rsid w:val="003B05E3"/>
    <w:rsid w:val="003B7C8A"/>
    <w:rsid w:val="003C2F30"/>
    <w:rsid w:val="003C416B"/>
    <w:rsid w:val="003C4B02"/>
    <w:rsid w:val="003D1055"/>
    <w:rsid w:val="003D5C57"/>
    <w:rsid w:val="003D61C5"/>
    <w:rsid w:val="003E11D8"/>
    <w:rsid w:val="003E23F1"/>
    <w:rsid w:val="003E72FC"/>
    <w:rsid w:val="003F7539"/>
    <w:rsid w:val="00400863"/>
    <w:rsid w:val="004025A7"/>
    <w:rsid w:val="0040372E"/>
    <w:rsid w:val="00404156"/>
    <w:rsid w:val="004127A5"/>
    <w:rsid w:val="00421DE1"/>
    <w:rsid w:val="0042425C"/>
    <w:rsid w:val="00431D0B"/>
    <w:rsid w:val="004328C1"/>
    <w:rsid w:val="0043482C"/>
    <w:rsid w:val="00437C3A"/>
    <w:rsid w:val="00437D9F"/>
    <w:rsid w:val="004429C8"/>
    <w:rsid w:val="00442D1F"/>
    <w:rsid w:val="00443D13"/>
    <w:rsid w:val="004453C9"/>
    <w:rsid w:val="00447E72"/>
    <w:rsid w:val="0045445A"/>
    <w:rsid w:val="004550DE"/>
    <w:rsid w:val="0045550A"/>
    <w:rsid w:val="004555C9"/>
    <w:rsid w:val="004573AB"/>
    <w:rsid w:val="004612FE"/>
    <w:rsid w:val="004638CA"/>
    <w:rsid w:val="00464FFB"/>
    <w:rsid w:val="0046567E"/>
    <w:rsid w:val="00466046"/>
    <w:rsid w:val="004678EF"/>
    <w:rsid w:val="00471A52"/>
    <w:rsid w:val="00472B46"/>
    <w:rsid w:val="00473DCD"/>
    <w:rsid w:val="004748FF"/>
    <w:rsid w:val="00493EEF"/>
    <w:rsid w:val="00496EFE"/>
    <w:rsid w:val="004979BB"/>
    <w:rsid w:val="004A595D"/>
    <w:rsid w:val="004A7234"/>
    <w:rsid w:val="004A7B78"/>
    <w:rsid w:val="004B2A29"/>
    <w:rsid w:val="004B51F5"/>
    <w:rsid w:val="004C12C6"/>
    <w:rsid w:val="004C1567"/>
    <w:rsid w:val="004C238B"/>
    <w:rsid w:val="004C7685"/>
    <w:rsid w:val="004D620E"/>
    <w:rsid w:val="004D67DF"/>
    <w:rsid w:val="004F2B0D"/>
    <w:rsid w:val="004F3B18"/>
    <w:rsid w:val="004F5CB4"/>
    <w:rsid w:val="005002B9"/>
    <w:rsid w:val="00505CE4"/>
    <w:rsid w:val="00514B49"/>
    <w:rsid w:val="005173B9"/>
    <w:rsid w:val="00517596"/>
    <w:rsid w:val="0052125D"/>
    <w:rsid w:val="005236ED"/>
    <w:rsid w:val="00526F0B"/>
    <w:rsid w:val="00527DB8"/>
    <w:rsid w:val="0053087F"/>
    <w:rsid w:val="00531011"/>
    <w:rsid w:val="00532EC6"/>
    <w:rsid w:val="00536066"/>
    <w:rsid w:val="00553875"/>
    <w:rsid w:val="0055570A"/>
    <w:rsid w:val="00557F1D"/>
    <w:rsid w:val="00561DDA"/>
    <w:rsid w:val="00566EA5"/>
    <w:rsid w:val="00572B8E"/>
    <w:rsid w:val="005756F0"/>
    <w:rsid w:val="005757A7"/>
    <w:rsid w:val="00580819"/>
    <w:rsid w:val="00581042"/>
    <w:rsid w:val="00582BF1"/>
    <w:rsid w:val="00583504"/>
    <w:rsid w:val="005844A4"/>
    <w:rsid w:val="005855E4"/>
    <w:rsid w:val="00587FCA"/>
    <w:rsid w:val="00591981"/>
    <w:rsid w:val="005A576D"/>
    <w:rsid w:val="005A697A"/>
    <w:rsid w:val="005A7CE8"/>
    <w:rsid w:val="005B1389"/>
    <w:rsid w:val="005B5CA7"/>
    <w:rsid w:val="005B66B3"/>
    <w:rsid w:val="005B70CF"/>
    <w:rsid w:val="005B7FE8"/>
    <w:rsid w:val="005C5676"/>
    <w:rsid w:val="005D4FE2"/>
    <w:rsid w:val="005D7B44"/>
    <w:rsid w:val="005E34B8"/>
    <w:rsid w:val="005E4BFF"/>
    <w:rsid w:val="005E4F52"/>
    <w:rsid w:val="005E59AD"/>
    <w:rsid w:val="005E65A5"/>
    <w:rsid w:val="005F0D08"/>
    <w:rsid w:val="005F312E"/>
    <w:rsid w:val="005F4510"/>
    <w:rsid w:val="00601107"/>
    <w:rsid w:val="006044B4"/>
    <w:rsid w:val="00605E28"/>
    <w:rsid w:val="00607D63"/>
    <w:rsid w:val="00610BC9"/>
    <w:rsid w:val="00610D50"/>
    <w:rsid w:val="00611AAD"/>
    <w:rsid w:val="00624898"/>
    <w:rsid w:val="0062634D"/>
    <w:rsid w:val="00633880"/>
    <w:rsid w:val="00636ACE"/>
    <w:rsid w:val="00640D18"/>
    <w:rsid w:val="0064162E"/>
    <w:rsid w:val="00642254"/>
    <w:rsid w:val="006439EE"/>
    <w:rsid w:val="00646F8A"/>
    <w:rsid w:val="006521B4"/>
    <w:rsid w:val="00653269"/>
    <w:rsid w:val="006641E2"/>
    <w:rsid w:val="00664C13"/>
    <w:rsid w:val="00673137"/>
    <w:rsid w:val="00677978"/>
    <w:rsid w:val="00681AA4"/>
    <w:rsid w:val="00685EA3"/>
    <w:rsid w:val="00690A85"/>
    <w:rsid w:val="0069446A"/>
    <w:rsid w:val="006965D9"/>
    <w:rsid w:val="006A0940"/>
    <w:rsid w:val="006A11C3"/>
    <w:rsid w:val="006B1091"/>
    <w:rsid w:val="006B291D"/>
    <w:rsid w:val="006B34D3"/>
    <w:rsid w:val="006B4860"/>
    <w:rsid w:val="006B4DBC"/>
    <w:rsid w:val="006B6B17"/>
    <w:rsid w:val="006C30B5"/>
    <w:rsid w:val="006C39DE"/>
    <w:rsid w:val="006D1E97"/>
    <w:rsid w:val="006E61BD"/>
    <w:rsid w:val="006E7C1E"/>
    <w:rsid w:val="006F4F5F"/>
    <w:rsid w:val="006F6E6E"/>
    <w:rsid w:val="006F7D0B"/>
    <w:rsid w:val="00701A60"/>
    <w:rsid w:val="0070733B"/>
    <w:rsid w:val="00711806"/>
    <w:rsid w:val="007130F7"/>
    <w:rsid w:val="00713B8E"/>
    <w:rsid w:val="00713D06"/>
    <w:rsid w:val="00716C29"/>
    <w:rsid w:val="007212AD"/>
    <w:rsid w:val="007218B2"/>
    <w:rsid w:val="007242CB"/>
    <w:rsid w:val="00726D84"/>
    <w:rsid w:val="0072717C"/>
    <w:rsid w:val="00731DB6"/>
    <w:rsid w:val="00737515"/>
    <w:rsid w:val="00740355"/>
    <w:rsid w:val="0074400C"/>
    <w:rsid w:val="00750AA3"/>
    <w:rsid w:val="007521E6"/>
    <w:rsid w:val="007529A6"/>
    <w:rsid w:val="00752B48"/>
    <w:rsid w:val="007564FD"/>
    <w:rsid w:val="00763257"/>
    <w:rsid w:val="00763834"/>
    <w:rsid w:val="00764F00"/>
    <w:rsid w:val="007712C5"/>
    <w:rsid w:val="00771B33"/>
    <w:rsid w:val="00773678"/>
    <w:rsid w:val="0078325E"/>
    <w:rsid w:val="00786C04"/>
    <w:rsid w:val="0079073F"/>
    <w:rsid w:val="00791F17"/>
    <w:rsid w:val="007965AD"/>
    <w:rsid w:val="007A41C8"/>
    <w:rsid w:val="007A7CC6"/>
    <w:rsid w:val="007A7D6A"/>
    <w:rsid w:val="007C12E9"/>
    <w:rsid w:val="007C6398"/>
    <w:rsid w:val="007C6657"/>
    <w:rsid w:val="007D2C23"/>
    <w:rsid w:val="007D5758"/>
    <w:rsid w:val="007E218E"/>
    <w:rsid w:val="007E30A1"/>
    <w:rsid w:val="007E4D0D"/>
    <w:rsid w:val="007E6C85"/>
    <w:rsid w:val="007F7127"/>
    <w:rsid w:val="007F7EC0"/>
    <w:rsid w:val="00804FB7"/>
    <w:rsid w:val="0080667E"/>
    <w:rsid w:val="008076A4"/>
    <w:rsid w:val="00812A51"/>
    <w:rsid w:val="008136C2"/>
    <w:rsid w:val="00814FF2"/>
    <w:rsid w:val="00814FF7"/>
    <w:rsid w:val="008156A4"/>
    <w:rsid w:val="00820499"/>
    <w:rsid w:val="0082084F"/>
    <w:rsid w:val="00822BEF"/>
    <w:rsid w:val="00822F85"/>
    <w:rsid w:val="008249B1"/>
    <w:rsid w:val="008254FE"/>
    <w:rsid w:val="00825592"/>
    <w:rsid w:val="00826DE8"/>
    <w:rsid w:val="0083093E"/>
    <w:rsid w:val="00832039"/>
    <w:rsid w:val="00832DA8"/>
    <w:rsid w:val="00833926"/>
    <w:rsid w:val="00835B65"/>
    <w:rsid w:val="008460E6"/>
    <w:rsid w:val="008478F4"/>
    <w:rsid w:val="0085086F"/>
    <w:rsid w:val="00852B71"/>
    <w:rsid w:val="008538CD"/>
    <w:rsid w:val="00855288"/>
    <w:rsid w:val="008553F2"/>
    <w:rsid w:val="0085587A"/>
    <w:rsid w:val="008568F6"/>
    <w:rsid w:val="00861609"/>
    <w:rsid w:val="008635EE"/>
    <w:rsid w:val="00864B4D"/>
    <w:rsid w:val="00867420"/>
    <w:rsid w:val="0086799A"/>
    <w:rsid w:val="00871D89"/>
    <w:rsid w:val="0087468E"/>
    <w:rsid w:val="0087540C"/>
    <w:rsid w:val="00882A63"/>
    <w:rsid w:val="00882BB8"/>
    <w:rsid w:val="00883BE7"/>
    <w:rsid w:val="008915BA"/>
    <w:rsid w:val="00893234"/>
    <w:rsid w:val="0089467D"/>
    <w:rsid w:val="00895758"/>
    <w:rsid w:val="008973FD"/>
    <w:rsid w:val="0089781F"/>
    <w:rsid w:val="008A22E4"/>
    <w:rsid w:val="008A68EB"/>
    <w:rsid w:val="008B23A1"/>
    <w:rsid w:val="008B616C"/>
    <w:rsid w:val="008B79C7"/>
    <w:rsid w:val="008C146C"/>
    <w:rsid w:val="008D2CA2"/>
    <w:rsid w:val="008D4431"/>
    <w:rsid w:val="008D7B77"/>
    <w:rsid w:val="008E1424"/>
    <w:rsid w:val="008E2680"/>
    <w:rsid w:val="008E41A2"/>
    <w:rsid w:val="008E5690"/>
    <w:rsid w:val="008E6DB7"/>
    <w:rsid w:val="008F03AC"/>
    <w:rsid w:val="008F269F"/>
    <w:rsid w:val="008F54E8"/>
    <w:rsid w:val="008F54F0"/>
    <w:rsid w:val="008F6526"/>
    <w:rsid w:val="00901D5A"/>
    <w:rsid w:val="00905317"/>
    <w:rsid w:val="00906C61"/>
    <w:rsid w:val="009104D9"/>
    <w:rsid w:val="0091114A"/>
    <w:rsid w:val="00916A05"/>
    <w:rsid w:val="00917BA4"/>
    <w:rsid w:val="00917D68"/>
    <w:rsid w:val="00924400"/>
    <w:rsid w:val="00924E2E"/>
    <w:rsid w:val="00925232"/>
    <w:rsid w:val="009274EF"/>
    <w:rsid w:val="00927D3F"/>
    <w:rsid w:val="009321F1"/>
    <w:rsid w:val="00932EAF"/>
    <w:rsid w:val="0093593A"/>
    <w:rsid w:val="00937AB1"/>
    <w:rsid w:val="00943D4D"/>
    <w:rsid w:val="00945BCF"/>
    <w:rsid w:val="00951B2C"/>
    <w:rsid w:val="0095272F"/>
    <w:rsid w:val="00953200"/>
    <w:rsid w:val="00961EC4"/>
    <w:rsid w:val="0097512A"/>
    <w:rsid w:val="009755EC"/>
    <w:rsid w:val="009773B7"/>
    <w:rsid w:val="00984C54"/>
    <w:rsid w:val="0098764E"/>
    <w:rsid w:val="009943F8"/>
    <w:rsid w:val="0099795F"/>
    <w:rsid w:val="009A0BD5"/>
    <w:rsid w:val="009A45E5"/>
    <w:rsid w:val="009B0A5B"/>
    <w:rsid w:val="009B5E4A"/>
    <w:rsid w:val="009C2DC3"/>
    <w:rsid w:val="009C6BDC"/>
    <w:rsid w:val="009C765F"/>
    <w:rsid w:val="009D15B8"/>
    <w:rsid w:val="009E6652"/>
    <w:rsid w:val="009F1968"/>
    <w:rsid w:val="009F20C1"/>
    <w:rsid w:val="009F44E7"/>
    <w:rsid w:val="009F69F0"/>
    <w:rsid w:val="009F7228"/>
    <w:rsid w:val="00A028AB"/>
    <w:rsid w:val="00A105DD"/>
    <w:rsid w:val="00A11B99"/>
    <w:rsid w:val="00A169EA"/>
    <w:rsid w:val="00A16A1A"/>
    <w:rsid w:val="00A16CD0"/>
    <w:rsid w:val="00A26E44"/>
    <w:rsid w:val="00A31AB6"/>
    <w:rsid w:val="00A31D45"/>
    <w:rsid w:val="00A31E9C"/>
    <w:rsid w:val="00A367A0"/>
    <w:rsid w:val="00A4216E"/>
    <w:rsid w:val="00A42CF2"/>
    <w:rsid w:val="00A51401"/>
    <w:rsid w:val="00A52070"/>
    <w:rsid w:val="00A55068"/>
    <w:rsid w:val="00A566CE"/>
    <w:rsid w:val="00A56DC2"/>
    <w:rsid w:val="00A63B24"/>
    <w:rsid w:val="00A646AE"/>
    <w:rsid w:val="00A65225"/>
    <w:rsid w:val="00A661A9"/>
    <w:rsid w:val="00A668DA"/>
    <w:rsid w:val="00A72D0C"/>
    <w:rsid w:val="00A74206"/>
    <w:rsid w:val="00A776C0"/>
    <w:rsid w:val="00A81923"/>
    <w:rsid w:val="00A92B41"/>
    <w:rsid w:val="00A94141"/>
    <w:rsid w:val="00AA46F6"/>
    <w:rsid w:val="00AA671C"/>
    <w:rsid w:val="00AA6B2D"/>
    <w:rsid w:val="00AB07B3"/>
    <w:rsid w:val="00AB0B4E"/>
    <w:rsid w:val="00AB3943"/>
    <w:rsid w:val="00AB73E2"/>
    <w:rsid w:val="00AC5ED8"/>
    <w:rsid w:val="00AC62C3"/>
    <w:rsid w:val="00AC6D02"/>
    <w:rsid w:val="00AD05FB"/>
    <w:rsid w:val="00AD5FA7"/>
    <w:rsid w:val="00AE6ABA"/>
    <w:rsid w:val="00AE7A68"/>
    <w:rsid w:val="00AF428A"/>
    <w:rsid w:val="00AF74BC"/>
    <w:rsid w:val="00B03A60"/>
    <w:rsid w:val="00B11A4A"/>
    <w:rsid w:val="00B13658"/>
    <w:rsid w:val="00B1365E"/>
    <w:rsid w:val="00B14662"/>
    <w:rsid w:val="00B16954"/>
    <w:rsid w:val="00B218ED"/>
    <w:rsid w:val="00B34FEC"/>
    <w:rsid w:val="00B37B71"/>
    <w:rsid w:val="00B42ED9"/>
    <w:rsid w:val="00B55ECC"/>
    <w:rsid w:val="00B57A3F"/>
    <w:rsid w:val="00B6018B"/>
    <w:rsid w:val="00B6162D"/>
    <w:rsid w:val="00B61E1C"/>
    <w:rsid w:val="00B61F51"/>
    <w:rsid w:val="00B65606"/>
    <w:rsid w:val="00B67DD4"/>
    <w:rsid w:val="00B70B7E"/>
    <w:rsid w:val="00B7218B"/>
    <w:rsid w:val="00B82226"/>
    <w:rsid w:val="00B83507"/>
    <w:rsid w:val="00B87057"/>
    <w:rsid w:val="00B871F7"/>
    <w:rsid w:val="00B8738E"/>
    <w:rsid w:val="00B965B1"/>
    <w:rsid w:val="00BA7F1E"/>
    <w:rsid w:val="00BB0A48"/>
    <w:rsid w:val="00BB1420"/>
    <w:rsid w:val="00BB3C0A"/>
    <w:rsid w:val="00BB7DDB"/>
    <w:rsid w:val="00BC0352"/>
    <w:rsid w:val="00BC17DD"/>
    <w:rsid w:val="00BC4747"/>
    <w:rsid w:val="00BD4830"/>
    <w:rsid w:val="00BE0D37"/>
    <w:rsid w:val="00BE5DB4"/>
    <w:rsid w:val="00BE7C8F"/>
    <w:rsid w:val="00BF133E"/>
    <w:rsid w:val="00BF665F"/>
    <w:rsid w:val="00C025E7"/>
    <w:rsid w:val="00C027C7"/>
    <w:rsid w:val="00C07137"/>
    <w:rsid w:val="00C1220D"/>
    <w:rsid w:val="00C16C0A"/>
    <w:rsid w:val="00C17E56"/>
    <w:rsid w:val="00C204AC"/>
    <w:rsid w:val="00C21204"/>
    <w:rsid w:val="00C32F86"/>
    <w:rsid w:val="00C363BD"/>
    <w:rsid w:val="00C4753B"/>
    <w:rsid w:val="00C47F65"/>
    <w:rsid w:val="00C54BC1"/>
    <w:rsid w:val="00C5577B"/>
    <w:rsid w:val="00C57E76"/>
    <w:rsid w:val="00C639B8"/>
    <w:rsid w:val="00C64823"/>
    <w:rsid w:val="00C65269"/>
    <w:rsid w:val="00C66478"/>
    <w:rsid w:val="00C7598E"/>
    <w:rsid w:val="00C82400"/>
    <w:rsid w:val="00C82AF2"/>
    <w:rsid w:val="00C851A8"/>
    <w:rsid w:val="00C85FA0"/>
    <w:rsid w:val="00C94A81"/>
    <w:rsid w:val="00C9732A"/>
    <w:rsid w:val="00CA0F0E"/>
    <w:rsid w:val="00CA22F9"/>
    <w:rsid w:val="00CA553B"/>
    <w:rsid w:val="00CA594B"/>
    <w:rsid w:val="00CA7ADC"/>
    <w:rsid w:val="00CA7C4E"/>
    <w:rsid w:val="00CB0D0B"/>
    <w:rsid w:val="00CB7794"/>
    <w:rsid w:val="00CC17CC"/>
    <w:rsid w:val="00CC2E18"/>
    <w:rsid w:val="00CC40F6"/>
    <w:rsid w:val="00CC5F77"/>
    <w:rsid w:val="00CD00C9"/>
    <w:rsid w:val="00CD3D42"/>
    <w:rsid w:val="00CD3F62"/>
    <w:rsid w:val="00CD403C"/>
    <w:rsid w:val="00CD7D74"/>
    <w:rsid w:val="00CE5500"/>
    <w:rsid w:val="00CE59D3"/>
    <w:rsid w:val="00CF12DB"/>
    <w:rsid w:val="00CF5EB4"/>
    <w:rsid w:val="00CF691F"/>
    <w:rsid w:val="00CF6ACC"/>
    <w:rsid w:val="00CF6B0F"/>
    <w:rsid w:val="00D02DD9"/>
    <w:rsid w:val="00D066C6"/>
    <w:rsid w:val="00D171DE"/>
    <w:rsid w:val="00D24364"/>
    <w:rsid w:val="00D26739"/>
    <w:rsid w:val="00D30E62"/>
    <w:rsid w:val="00D319D1"/>
    <w:rsid w:val="00D32A0E"/>
    <w:rsid w:val="00D32C72"/>
    <w:rsid w:val="00D32F00"/>
    <w:rsid w:val="00D33772"/>
    <w:rsid w:val="00D34432"/>
    <w:rsid w:val="00D362C8"/>
    <w:rsid w:val="00D406CA"/>
    <w:rsid w:val="00D4073D"/>
    <w:rsid w:val="00D427DB"/>
    <w:rsid w:val="00D4468B"/>
    <w:rsid w:val="00D477C4"/>
    <w:rsid w:val="00D50034"/>
    <w:rsid w:val="00D56C9B"/>
    <w:rsid w:val="00D60464"/>
    <w:rsid w:val="00D61AE9"/>
    <w:rsid w:val="00D642CF"/>
    <w:rsid w:val="00D66861"/>
    <w:rsid w:val="00D92C8B"/>
    <w:rsid w:val="00D96C20"/>
    <w:rsid w:val="00DB0C43"/>
    <w:rsid w:val="00DB1001"/>
    <w:rsid w:val="00DB32D0"/>
    <w:rsid w:val="00DB539B"/>
    <w:rsid w:val="00DB79AB"/>
    <w:rsid w:val="00DC15D5"/>
    <w:rsid w:val="00DD1EB1"/>
    <w:rsid w:val="00DD3081"/>
    <w:rsid w:val="00DD662B"/>
    <w:rsid w:val="00DE0F10"/>
    <w:rsid w:val="00DF4D49"/>
    <w:rsid w:val="00DF4DED"/>
    <w:rsid w:val="00E11AA0"/>
    <w:rsid w:val="00E16504"/>
    <w:rsid w:val="00E20FD1"/>
    <w:rsid w:val="00E22305"/>
    <w:rsid w:val="00E24090"/>
    <w:rsid w:val="00E24909"/>
    <w:rsid w:val="00E32A73"/>
    <w:rsid w:val="00E33C5E"/>
    <w:rsid w:val="00E37D18"/>
    <w:rsid w:val="00E42DD8"/>
    <w:rsid w:val="00E455CF"/>
    <w:rsid w:val="00E526C2"/>
    <w:rsid w:val="00E562E8"/>
    <w:rsid w:val="00E64335"/>
    <w:rsid w:val="00E76464"/>
    <w:rsid w:val="00E827E8"/>
    <w:rsid w:val="00E82A41"/>
    <w:rsid w:val="00E832F9"/>
    <w:rsid w:val="00E95CCD"/>
    <w:rsid w:val="00E97C73"/>
    <w:rsid w:val="00EA1D48"/>
    <w:rsid w:val="00EA5042"/>
    <w:rsid w:val="00EA5E47"/>
    <w:rsid w:val="00EA6662"/>
    <w:rsid w:val="00EB3330"/>
    <w:rsid w:val="00EC06D1"/>
    <w:rsid w:val="00EC6EE9"/>
    <w:rsid w:val="00ED024E"/>
    <w:rsid w:val="00ED30AE"/>
    <w:rsid w:val="00EE1469"/>
    <w:rsid w:val="00EE5A50"/>
    <w:rsid w:val="00EF12DB"/>
    <w:rsid w:val="00EF2367"/>
    <w:rsid w:val="00EF4945"/>
    <w:rsid w:val="00F05EC3"/>
    <w:rsid w:val="00F11C44"/>
    <w:rsid w:val="00F14802"/>
    <w:rsid w:val="00F15EB1"/>
    <w:rsid w:val="00F24C67"/>
    <w:rsid w:val="00F314B2"/>
    <w:rsid w:val="00F31BFC"/>
    <w:rsid w:val="00F323F0"/>
    <w:rsid w:val="00F3288D"/>
    <w:rsid w:val="00F42476"/>
    <w:rsid w:val="00F55265"/>
    <w:rsid w:val="00F567A8"/>
    <w:rsid w:val="00F571B1"/>
    <w:rsid w:val="00F60828"/>
    <w:rsid w:val="00F61D17"/>
    <w:rsid w:val="00F61E47"/>
    <w:rsid w:val="00F66306"/>
    <w:rsid w:val="00F76B4A"/>
    <w:rsid w:val="00F77310"/>
    <w:rsid w:val="00F7761A"/>
    <w:rsid w:val="00F77AFD"/>
    <w:rsid w:val="00F80437"/>
    <w:rsid w:val="00F82389"/>
    <w:rsid w:val="00F824A7"/>
    <w:rsid w:val="00F83AB8"/>
    <w:rsid w:val="00F866FA"/>
    <w:rsid w:val="00F87BC3"/>
    <w:rsid w:val="00F93664"/>
    <w:rsid w:val="00F953FA"/>
    <w:rsid w:val="00F96901"/>
    <w:rsid w:val="00FA0163"/>
    <w:rsid w:val="00FA05CA"/>
    <w:rsid w:val="00FA16D2"/>
    <w:rsid w:val="00FA1827"/>
    <w:rsid w:val="00FA2CC3"/>
    <w:rsid w:val="00FA6582"/>
    <w:rsid w:val="00FB53E3"/>
    <w:rsid w:val="00FB6181"/>
    <w:rsid w:val="00FB631D"/>
    <w:rsid w:val="00FB77A5"/>
    <w:rsid w:val="00FC337B"/>
    <w:rsid w:val="00FD1C64"/>
    <w:rsid w:val="00FD1E7A"/>
    <w:rsid w:val="00FD2EE9"/>
    <w:rsid w:val="00FD2FC4"/>
    <w:rsid w:val="00FD3BB6"/>
    <w:rsid w:val="00FD42A3"/>
    <w:rsid w:val="00FD618E"/>
    <w:rsid w:val="00FD6521"/>
    <w:rsid w:val="00FE2EA1"/>
    <w:rsid w:val="00FE66C0"/>
    <w:rsid w:val="00FE70E8"/>
    <w:rsid w:val="00FE73CA"/>
    <w:rsid w:val="00FF430D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B6186-44A1-4716-AB2F-8217E69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8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F7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7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2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29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0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A529-4885-4215-996A-1392BEEC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4</cp:revision>
  <cp:lastPrinted>2015-06-27T14:00:00Z</cp:lastPrinted>
  <dcterms:created xsi:type="dcterms:W3CDTF">2015-06-25T03:21:00Z</dcterms:created>
  <dcterms:modified xsi:type="dcterms:W3CDTF">2015-06-27T14:04:00Z</dcterms:modified>
</cp:coreProperties>
</file>